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0B3" w:rsidRPr="0089227B" w:rsidRDefault="001604D0" w:rsidP="002C70B3">
      <w:pPr>
        <w:spacing w:after="0" w:line="240" w:lineRule="auto"/>
        <w:ind w:hanging="36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D30A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Отчет</w:t>
      </w:r>
    </w:p>
    <w:p w:rsidR="00BB78AD" w:rsidRDefault="008F2BFE" w:rsidP="002C70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само</w:t>
      </w:r>
      <w:r w:rsidR="002C70B3" w:rsidRPr="002C70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обследования учебно-материальной базы </w:t>
      </w:r>
      <w:r w:rsidR="00EC23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«Автошкола «</w:t>
      </w:r>
      <w:r w:rsidR="00EF6A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Ягуар</w:t>
      </w:r>
      <w:r w:rsidR="00EC23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="00BB78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2C70B3" w:rsidRDefault="002C70B3" w:rsidP="002C70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2C70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осуществляющей образовательную деятельность по программ</w:t>
      </w:r>
      <w:r w:rsidR="00C27D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 w:rsidRPr="002C70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подготовки водителей автомототранспортных средств </w:t>
      </w:r>
      <w:proofErr w:type="gramStart"/>
      <w:r w:rsidRPr="00C27D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категории  «</w:t>
      </w:r>
      <w:proofErr w:type="gramEnd"/>
      <w:r w:rsidRPr="00C27D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В»</w:t>
      </w:r>
      <w:r w:rsidR="00EF6A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2C70B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:rsidR="00780F5C" w:rsidRPr="00780F5C" w:rsidRDefault="00780F5C" w:rsidP="002C70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80F5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2026г.</w:t>
      </w:r>
    </w:p>
    <w:p w:rsidR="002C70B3" w:rsidRPr="002C70B3" w:rsidRDefault="002C70B3" w:rsidP="002C70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70B3" w:rsidRPr="002C70B3" w:rsidRDefault="002C70B3" w:rsidP="00C27D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C7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</w:t>
      </w:r>
      <w:proofErr w:type="gramStart"/>
      <w:r w:rsidRPr="002C7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</w:t>
      </w:r>
      <w:r w:rsidR="008634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70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Общество</w:t>
      </w:r>
      <w:proofErr w:type="gramEnd"/>
      <w:r w:rsidRPr="002C70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с ограниченн</w:t>
      </w:r>
      <w:r w:rsidR="00EF782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ой ответственностью </w:t>
      </w:r>
      <w:r w:rsidR="0086343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</w:t>
      </w:r>
      <w:r w:rsidR="00EF782F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Автошкола </w:t>
      </w:r>
      <w:r w:rsidRPr="002C70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</w:t>
      </w:r>
      <w:r w:rsidR="0086343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Ягуар</w:t>
      </w:r>
      <w:r w:rsidRPr="002C70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</w:t>
      </w:r>
    </w:p>
    <w:p w:rsidR="002C70B3" w:rsidRPr="002C70B3" w:rsidRDefault="00C27DFE" w:rsidP="00C27DF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64481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                                           </w:t>
      </w:r>
      <w:r w:rsidR="002C70B3" w:rsidRPr="002C70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(ООО </w:t>
      </w:r>
      <w:r w:rsidR="0086343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«</w:t>
      </w:r>
      <w:r w:rsidR="002C70B3" w:rsidRPr="002C70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Автошкола «</w:t>
      </w:r>
      <w:r w:rsidR="0086343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Ягуар</w:t>
      </w:r>
      <w:r w:rsidR="002C70B3" w:rsidRPr="002C70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»)</w:t>
      </w:r>
    </w:p>
    <w:p w:rsidR="002C70B3" w:rsidRPr="002C70B3" w:rsidRDefault="002C70B3" w:rsidP="002C70B3">
      <w:pPr>
        <w:spacing w:after="6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C7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Организационно-правовая </w:t>
      </w:r>
      <w:proofErr w:type="gramStart"/>
      <w:r w:rsidRPr="002C70B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</w:t>
      </w:r>
      <w:r w:rsidR="006075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7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70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Общество</w:t>
      </w:r>
      <w:proofErr w:type="gramEnd"/>
      <w:r w:rsidRPr="002C70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с ограниченной ответственностью</w:t>
      </w:r>
    </w:p>
    <w:p w:rsidR="002C70B3" w:rsidRPr="002C70B3" w:rsidRDefault="002C70B3" w:rsidP="002C70B3">
      <w:pPr>
        <w:spacing w:after="6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C70B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нахождения</w:t>
      </w:r>
      <w:r w:rsidR="0060754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2C7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C70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Красноярский край г. Красноярск, </w:t>
      </w:r>
      <w:proofErr w:type="spellStart"/>
      <w:r w:rsidRPr="002C70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ул.</w:t>
      </w:r>
      <w:r w:rsidR="0086343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Свердловская</w:t>
      </w:r>
      <w:proofErr w:type="spellEnd"/>
      <w:r w:rsidR="0086343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141-123</w:t>
      </w:r>
    </w:p>
    <w:p w:rsidR="002C70B3" w:rsidRPr="0060754D" w:rsidRDefault="0060754D" w:rsidP="0060754D">
      <w:pPr>
        <w:spacing w:after="6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60754D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Адреса мест осуществления образовательной деятельности</w:t>
      </w:r>
      <w:r w:rsidRPr="0060754D">
        <w:rPr>
          <w:rFonts w:ascii="Times New Roman" w:eastAsia="Times New Roman" w:hAnsi="Times New Roman" w:cs="Times New Roman"/>
          <w:u w:val="single"/>
          <w:lang w:eastAsia="ru-RU"/>
        </w:rPr>
        <w:t>:</w:t>
      </w:r>
      <w:r w:rsidRPr="0060754D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proofErr w:type="gramStart"/>
      <w:r w:rsidRPr="0060754D">
        <w:rPr>
          <w:rFonts w:ascii="Times New Roman" w:eastAsia="Times New Roman" w:hAnsi="Times New Roman" w:cs="Times New Roman"/>
          <w:sz w:val="24"/>
          <w:szCs w:val="24"/>
          <w:lang w:eastAsia="ru-RU"/>
        </w:rPr>
        <w:t>г.Красноярск</w:t>
      </w:r>
      <w:r w:rsidRPr="0060754D">
        <w:rPr>
          <w:rFonts w:ascii="Times New Roman" w:eastAsia="Times New Roman" w:hAnsi="Times New Roman" w:cs="Times New Roman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60 лет Октября,</w:t>
      </w:r>
      <w:r w:rsidR="00992A8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90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</w:t>
      </w:r>
      <w:r w:rsidR="00992A8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стр.2, пом.1</w:t>
      </w:r>
      <w:r w:rsidR="002C70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;</w:t>
      </w:r>
      <w:r w:rsidR="006A40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Закрытая </w:t>
      </w:r>
      <w:proofErr w:type="spellStart"/>
      <w:r w:rsidR="006A401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площадка:</w:t>
      </w:r>
      <w:r w:rsidR="005C7F4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</w:t>
      </w:r>
      <w:proofErr w:type="spellEnd"/>
      <w:r w:rsidR="005C7F4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  <w:r w:rsidR="00F27C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Красноярск</w:t>
      </w:r>
      <w:r w:rsidR="005C7F4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</w:t>
      </w:r>
      <w:r w:rsidR="00F27C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5C7F4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Советский</w:t>
      </w:r>
      <w:r w:rsidR="00F27C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район,  </w:t>
      </w:r>
      <w:r w:rsidR="005C7F4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между </w:t>
      </w:r>
      <w:proofErr w:type="spellStart"/>
      <w:r w:rsidR="005C7F4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ул.Гайдашевкой</w:t>
      </w:r>
      <w:proofErr w:type="spellEnd"/>
      <w:r w:rsidR="005C7F4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и Транссибирской железнодорожной магистралью.</w:t>
      </w:r>
      <w:r w:rsidR="00F27C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 </w:t>
      </w:r>
    </w:p>
    <w:p w:rsidR="002C70B3" w:rsidRPr="002C70B3" w:rsidRDefault="002C70B3" w:rsidP="002C70B3">
      <w:pPr>
        <w:spacing w:after="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0B3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официального сайта в сети «Интернет»</w:t>
      </w:r>
      <w:r w:rsidR="0060754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60754D" w:rsidRPr="0060754D">
        <w:rPr>
          <w:rFonts w:ascii="Times New Roman" w:hAnsi="Times New Roman"/>
          <w:sz w:val="28"/>
          <w:szCs w:val="28"/>
          <w:u w:val="single"/>
        </w:rPr>
        <w:t xml:space="preserve"> </w:t>
      </w:r>
      <w:proofErr w:type="spellStart"/>
      <w:r w:rsidR="00992A89">
        <w:rPr>
          <w:rFonts w:ascii="Times New Roman" w:hAnsi="Times New Roman"/>
          <w:sz w:val="28"/>
          <w:szCs w:val="28"/>
          <w:u w:val="single"/>
          <w:lang w:val="en-US"/>
        </w:rPr>
        <w:t>yag</w:t>
      </w:r>
      <w:r w:rsidR="0060754D" w:rsidRPr="00D04332">
        <w:rPr>
          <w:rFonts w:ascii="Times New Roman" w:hAnsi="Times New Roman"/>
          <w:sz w:val="28"/>
          <w:szCs w:val="28"/>
          <w:u w:val="single"/>
          <w:lang w:val="en-US"/>
        </w:rPr>
        <w:t>uar</w:t>
      </w:r>
      <w:proofErr w:type="spellEnd"/>
      <w:r w:rsidR="0060754D" w:rsidRPr="00D04332">
        <w:rPr>
          <w:rFonts w:ascii="Times New Roman" w:hAnsi="Times New Roman"/>
          <w:sz w:val="28"/>
          <w:szCs w:val="28"/>
          <w:u w:val="single"/>
        </w:rPr>
        <w:t>124</w:t>
      </w:r>
      <w:r w:rsidR="0060754D" w:rsidRPr="00D04332">
        <w:rPr>
          <w:rFonts w:ascii="Times New Roman" w:hAnsi="Times New Roman"/>
          <w:sz w:val="28"/>
          <w:szCs w:val="28"/>
          <w:u w:val="single"/>
          <w:lang w:val="en-US"/>
        </w:rPr>
        <w:t>auto</w:t>
      </w:r>
      <w:r w:rsidR="0060754D" w:rsidRPr="006022D8">
        <w:rPr>
          <w:rFonts w:ascii="Times New Roman" w:hAnsi="Times New Roman"/>
          <w:sz w:val="28"/>
          <w:szCs w:val="28"/>
          <w:u w:val="single"/>
        </w:rPr>
        <w:t>.</w:t>
      </w:r>
      <w:r w:rsidR="0060754D">
        <w:rPr>
          <w:rFonts w:ascii="Times New Roman" w:hAnsi="Times New Roman"/>
          <w:sz w:val="28"/>
          <w:szCs w:val="28"/>
          <w:u w:val="single"/>
        </w:rPr>
        <w:t>с</w:t>
      </w:r>
      <w:r w:rsidR="0060754D">
        <w:rPr>
          <w:rFonts w:ascii="Times New Roman" w:hAnsi="Times New Roman"/>
          <w:sz w:val="28"/>
          <w:szCs w:val="28"/>
          <w:u w:val="single"/>
          <w:lang w:val="en-US"/>
        </w:rPr>
        <w:t>om</w:t>
      </w:r>
      <w:r w:rsidR="005C7F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C70B3" w:rsidRPr="002C70B3" w:rsidRDefault="002C70B3" w:rsidP="002C70B3">
      <w:pPr>
        <w:spacing w:after="6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C7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государственный регистрационный номер юридического лица (ОГРН) </w:t>
      </w:r>
      <w:r w:rsidRPr="002C70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11</w:t>
      </w:r>
      <w:r w:rsidR="0060754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Pr="002C70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24680</w:t>
      </w:r>
      <w:r w:rsidR="0060754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48030</w:t>
      </w:r>
    </w:p>
    <w:p w:rsidR="002C70B3" w:rsidRPr="002C70B3" w:rsidRDefault="002C70B3" w:rsidP="002C70B3">
      <w:pPr>
        <w:spacing w:after="6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C7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Идентификационный номер налогоплательщика (ИНН) </w:t>
      </w:r>
      <w:r w:rsidRPr="002C70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246</w:t>
      </w:r>
      <w:r w:rsidR="0060754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4255316</w:t>
      </w:r>
    </w:p>
    <w:p w:rsidR="002C70B3" w:rsidRPr="002C70B3" w:rsidRDefault="002C70B3" w:rsidP="002C70B3">
      <w:pPr>
        <w:spacing w:after="6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C7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 причины постановки на учет (КПП) </w:t>
      </w:r>
      <w:r w:rsidRPr="002C70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246</w:t>
      </w:r>
      <w:r w:rsidR="0060754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</w:t>
      </w:r>
      <w:r w:rsidRPr="002C70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01001</w:t>
      </w:r>
    </w:p>
    <w:p w:rsidR="002C70B3" w:rsidRPr="002C70B3" w:rsidRDefault="002C70B3" w:rsidP="002C70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2C7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регистрации </w:t>
      </w:r>
      <w:r w:rsidR="0060754D" w:rsidRPr="0060754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29 августа</w:t>
      </w:r>
      <w:r w:rsidRPr="002C70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201</w:t>
      </w:r>
      <w:r w:rsidR="0060754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</w:t>
      </w:r>
      <w:r w:rsidRPr="002C70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</w:t>
      </w:r>
      <w:r w:rsidR="0060754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ода</w:t>
      </w:r>
    </w:p>
    <w:p w:rsidR="002C70B3" w:rsidRPr="002C70B3" w:rsidRDefault="002C70B3" w:rsidP="002C70B3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70B3">
        <w:rPr>
          <w:rFonts w:ascii="Times New Roman" w:eastAsia="Times New Roman" w:hAnsi="Times New Roman" w:cs="Times New Roman"/>
          <w:sz w:val="18"/>
          <w:szCs w:val="18"/>
          <w:lang w:eastAsia="ru-RU"/>
        </w:rPr>
        <w:t>(дата внесения записи о создании юридического лица)</w:t>
      </w:r>
    </w:p>
    <w:p w:rsidR="002C70B3" w:rsidRPr="002C70B3" w:rsidRDefault="002C70B3" w:rsidP="002C70B3">
      <w:pPr>
        <w:spacing w:after="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70B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лицензии на осуществление образо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вательной деятельности </w:t>
      </w:r>
      <w:r w:rsidR="00DB7A68">
        <w:rPr>
          <w:rFonts w:ascii="Times New Roman" w:eastAsia="Times New Roman" w:hAnsi="Times New Roman" w:cs="Times New Roman"/>
          <w:sz w:val="24"/>
          <w:szCs w:val="24"/>
          <w:lang w:eastAsia="ru-RU"/>
        </w:rPr>
        <w:t>–24ЛО1 №000</w:t>
      </w:r>
      <w:r w:rsidR="0060754D">
        <w:rPr>
          <w:rFonts w:ascii="Times New Roman" w:eastAsia="Times New Roman" w:hAnsi="Times New Roman" w:cs="Times New Roman"/>
          <w:sz w:val="24"/>
          <w:szCs w:val="24"/>
          <w:lang w:eastAsia="ru-RU"/>
        </w:rPr>
        <w:t>0416</w:t>
      </w:r>
      <w:r w:rsidR="00DB3B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60754D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DB3BFD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60754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B3BFD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60754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DB3BFD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 w:rsidR="00417138">
        <w:rPr>
          <w:rFonts w:ascii="Times New Roman" w:eastAsia="Times New Roman" w:hAnsi="Times New Roman" w:cs="Times New Roman"/>
          <w:sz w:val="24"/>
          <w:szCs w:val="24"/>
          <w:lang w:eastAsia="ru-RU"/>
        </w:rPr>
        <w:t>(срок действия бессрочно), выдана службой по контролю в области образования Красноярского края.</w:t>
      </w:r>
    </w:p>
    <w:p w:rsidR="00490565" w:rsidRPr="00953E8C" w:rsidRDefault="002C70B3" w:rsidP="002C70B3">
      <w:pPr>
        <w:spacing w:after="6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70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Основания для обследования – </w:t>
      </w:r>
      <w:r w:rsidRPr="002C70B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в связи с лицензионными требованиями, установленными Положением о лицензировании образовательной деятельности, утвержденным Постановлением Правительства Российской Федерации от 28 октября 2013г. № 966 «О лицензировании образовательной деятельности»</w:t>
      </w:r>
      <w:r w:rsidR="00490565" w:rsidRPr="00953E8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490565" w:rsidRPr="00953E8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490565" w:rsidRPr="00953E8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490565" w:rsidRPr="00953E8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490565" w:rsidRPr="00953E8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490565" w:rsidRPr="00953E8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490565" w:rsidRPr="00953E8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490565" w:rsidRPr="00953E8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490565" w:rsidRPr="00953E8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490565" w:rsidRPr="00953E8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490565" w:rsidRPr="00953E8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490565" w:rsidRPr="00953E8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490565" w:rsidRPr="00953E8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490565" w:rsidRPr="00953E8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490565" w:rsidRPr="00953E8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 w:rsidR="00490565" w:rsidRPr="00953E8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</w:p>
    <w:p w:rsidR="002C70B3" w:rsidRDefault="002C70B3" w:rsidP="002C70B3">
      <w:pPr>
        <w:spacing w:after="6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C70B3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</w:t>
      </w:r>
    </w:p>
    <w:p w:rsidR="003B143F" w:rsidRDefault="003B143F" w:rsidP="002C70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7DC" w:rsidRDefault="00C27DFE" w:rsidP="00C27DFE">
      <w:pPr>
        <w:pStyle w:val="a8"/>
        <w:spacing w:after="120" w:line="240" w:lineRule="auto"/>
        <w:ind w:left="6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4171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наличии в собственности или на ином законном основании оборудованных учебных транспортных средств</w:t>
      </w:r>
    </w:p>
    <w:p w:rsidR="00CE323E" w:rsidRDefault="00CE323E" w:rsidP="00C27DFE">
      <w:pPr>
        <w:pStyle w:val="a8"/>
        <w:spacing w:after="120" w:line="240" w:lineRule="auto"/>
        <w:ind w:left="6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323E" w:rsidRPr="00F55CDF" w:rsidRDefault="00CE323E" w:rsidP="00C27DFE">
      <w:pPr>
        <w:pStyle w:val="a8"/>
        <w:spacing w:after="120" w:line="240" w:lineRule="auto"/>
        <w:ind w:left="6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4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1134"/>
        <w:gridCol w:w="1134"/>
        <w:gridCol w:w="1134"/>
        <w:gridCol w:w="1134"/>
        <w:gridCol w:w="991"/>
        <w:gridCol w:w="993"/>
      </w:tblGrid>
      <w:tr w:rsidR="00BD52E4" w:rsidRPr="00CE323E" w:rsidTr="00BD52E4">
        <w:trPr>
          <w:trHeight w:val="328"/>
          <w:jc w:val="center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>Сведения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nil"/>
            </w:tcBorders>
          </w:tcPr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tcBorders>
              <w:left w:val="nil"/>
              <w:right w:val="nil"/>
            </w:tcBorders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nil"/>
              <w:right w:val="nil"/>
            </w:tcBorders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D52E4" w:rsidRPr="00CE323E" w:rsidTr="00BD52E4">
        <w:trPr>
          <w:trHeight w:val="505"/>
          <w:jc w:val="center"/>
        </w:trPr>
        <w:tc>
          <w:tcPr>
            <w:tcW w:w="2977" w:type="dxa"/>
            <w:vMerge/>
            <w:shd w:val="clear" w:color="auto" w:fill="auto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134" w:type="dxa"/>
            <w:shd w:val="clear" w:color="auto" w:fill="auto"/>
          </w:tcPr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ind w:right="23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991" w:type="dxa"/>
          </w:tcPr>
          <w:p w:rsidR="00BD52E4" w:rsidRPr="00CE323E" w:rsidRDefault="00BD52E4" w:rsidP="00CE323E">
            <w:pPr>
              <w:spacing w:after="0" w:line="240" w:lineRule="auto"/>
              <w:ind w:right="239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BD52E4" w:rsidRPr="00CE323E" w:rsidRDefault="00BD52E4" w:rsidP="00CE323E">
            <w:pPr>
              <w:spacing w:after="0" w:line="240" w:lineRule="auto"/>
              <w:ind w:right="239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6.</w:t>
            </w:r>
          </w:p>
        </w:tc>
      </w:tr>
      <w:tr w:rsidR="00BD52E4" w:rsidRPr="00CE323E" w:rsidTr="00BD52E4">
        <w:trPr>
          <w:trHeight w:val="415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>Марка</w:t>
            </w:r>
            <w:r w:rsidRPr="00CE323E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, </w:t>
            </w:r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>модель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RENAULT</w:t>
            </w: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LOGAN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RENAULT</w:t>
            </w: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LOGAN</w:t>
            </w:r>
          </w:p>
        </w:tc>
        <w:tc>
          <w:tcPr>
            <w:tcW w:w="1134" w:type="dxa"/>
            <w:shd w:val="clear" w:color="auto" w:fill="auto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М3СА 817717</w:t>
            </w:r>
          </w:p>
        </w:tc>
        <w:tc>
          <w:tcPr>
            <w:tcW w:w="1134" w:type="dxa"/>
            <w:shd w:val="clear" w:color="auto" w:fill="auto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HYNDAI</w:t>
            </w: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SOLARIS</w:t>
            </w:r>
          </w:p>
        </w:tc>
        <w:tc>
          <w:tcPr>
            <w:tcW w:w="991" w:type="dxa"/>
            <w:tcBorders>
              <w:right w:val="single" w:sz="4" w:space="0" w:color="auto"/>
            </w:tcBorders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RENAULT</w:t>
            </w: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LOGAN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KIA RIO</w:t>
            </w:r>
          </w:p>
        </w:tc>
      </w:tr>
      <w:tr w:rsidR="00BD52E4" w:rsidRPr="00CE323E" w:rsidTr="00BD52E4">
        <w:trPr>
          <w:trHeight w:val="141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>Тип транспортного средства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легковой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легковой</w:t>
            </w:r>
          </w:p>
        </w:tc>
        <w:tc>
          <w:tcPr>
            <w:tcW w:w="1134" w:type="dxa"/>
            <w:shd w:val="clear" w:color="auto" w:fill="auto"/>
          </w:tcPr>
          <w:p w:rsidR="00BD52E4" w:rsidRPr="00CE323E" w:rsidRDefault="00BD52E4" w:rsidP="00CE32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прицеп легковой</w:t>
            </w:r>
          </w:p>
        </w:tc>
        <w:tc>
          <w:tcPr>
            <w:tcW w:w="1134" w:type="dxa"/>
            <w:shd w:val="clear" w:color="auto" w:fill="auto"/>
          </w:tcPr>
          <w:p w:rsidR="00BD52E4" w:rsidRPr="00CE323E" w:rsidRDefault="00BD52E4" w:rsidP="00CE32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легковой</w:t>
            </w:r>
          </w:p>
        </w:tc>
        <w:tc>
          <w:tcPr>
            <w:tcW w:w="991" w:type="dxa"/>
            <w:tcBorders>
              <w:right w:val="single" w:sz="4" w:space="0" w:color="auto"/>
            </w:tcBorders>
          </w:tcPr>
          <w:p w:rsidR="00BD52E4" w:rsidRPr="00CE323E" w:rsidRDefault="00BD52E4" w:rsidP="00CE32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легковой</w:t>
            </w:r>
          </w:p>
          <w:p w:rsidR="00BD52E4" w:rsidRPr="00CE323E" w:rsidRDefault="00BD52E4" w:rsidP="00CE32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BD52E4" w:rsidRPr="00CE323E" w:rsidRDefault="00BD52E4" w:rsidP="00CE323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легковой</w:t>
            </w:r>
          </w:p>
        </w:tc>
      </w:tr>
      <w:tr w:rsidR="00BD52E4" w:rsidRPr="00CE323E" w:rsidTr="00BD52E4">
        <w:trPr>
          <w:trHeight w:val="415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Категория транспортного средства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1134" w:type="dxa"/>
            <w:shd w:val="clear" w:color="auto" w:fill="auto"/>
          </w:tcPr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1134" w:type="dxa"/>
            <w:shd w:val="clear" w:color="auto" w:fill="auto"/>
          </w:tcPr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991" w:type="dxa"/>
            <w:tcBorders>
              <w:right w:val="single" w:sz="4" w:space="0" w:color="auto"/>
            </w:tcBorders>
          </w:tcPr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В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В</w:t>
            </w:r>
          </w:p>
        </w:tc>
      </w:tr>
      <w:tr w:rsidR="00BD52E4" w:rsidRPr="00CE323E" w:rsidTr="00BD52E4">
        <w:trPr>
          <w:trHeight w:val="415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>Год выпуска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2016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2018</w:t>
            </w:r>
          </w:p>
        </w:tc>
        <w:tc>
          <w:tcPr>
            <w:tcW w:w="1134" w:type="dxa"/>
            <w:shd w:val="clear" w:color="auto" w:fill="auto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2015</w:t>
            </w:r>
          </w:p>
        </w:tc>
        <w:tc>
          <w:tcPr>
            <w:tcW w:w="991" w:type="dxa"/>
            <w:tcBorders>
              <w:right w:val="single" w:sz="4" w:space="0" w:color="auto"/>
            </w:tcBorders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201</w:t>
            </w:r>
            <w:r w:rsidRPr="00CE323E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7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2016</w:t>
            </w:r>
          </w:p>
        </w:tc>
      </w:tr>
      <w:tr w:rsidR="00BD52E4" w:rsidRPr="00CE323E" w:rsidTr="00BD52E4">
        <w:trPr>
          <w:trHeight w:val="415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Государственный </w:t>
            </w:r>
            <w:proofErr w:type="gramStart"/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>регистрационный  знак</w:t>
            </w:r>
            <w:proofErr w:type="gramEnd"/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М 350 0С124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К588</w:t>
            </w: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СК124</w:t>
            </w:r>
          </w:p>
        </w:tc>
        <w:tc>
          <w:tcPr>
            <w:tcW w:w="1134" w:type="dxa"/>
            <w:shd w:val="clear" w:color="auto" w:fill="auto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ОА730424</w:t>
            </w:r>
          </w:p>
        </w:tc>
        <w:tc>
          <w:tcPr>
            <w:tcW w:w="1134" w:type="dxa"/>
            <w:shd w:val="clear" w:color="auto" w:fill="auto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E190TM124</w:t>
            </w:r>
          </w:p>
        </w:tc>
        <w:tc>
          <w:tcPr>
            <w:tcW w:w="991" w:type="dxa"/>
            <w:tcBorders>
              <w:right w:val="single" w:sz="4" w:space="0" w:color="auto"/>
            </w:tcBorders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К</w:t>
            </w:r>
            <w:r w:rsidRPr="00CE323E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642</w:t>
            </w: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НХ124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У579СУ124</w:t>
            </w:r>
          </w:p>
        </w:tc>
      </w:tr>
      <w:tr w:rsidR="00BD52E4" w:rsidRPr="00CE323E" w:rsidTr="00BD52E4">
        <w:trPr>
          <w:trHeight w:val="415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>Регистрационные  документы</w:t>
            </w:r>
            <w:proofErr w:type="gramEnd"/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9930</w:t>
            </w: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358682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9934</w:t>
            </w: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146987</w:t>
            </w:r>
          </w:p>
        </w:tc>
        <w:tc>
          <w:tcPr>
            <w:tcW w:w="1134" w:type="dxa"/>
            <w:shd w:val="clear" w:color="auto" w:fill="auto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9956</w:t>
            </w: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818193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9964</w:t>
            </w: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223929</w:t>
            </w:r>
          </w:p>
        </w:tc>
        <w:tc>
          <w:tcPr>
            <w:tcW w:w="991" w:type="dxa"/>
            <w:tcBorders>
              <w:right w:val="single" w:sz="4" w:space="0" w:color="auto"/>
            </w:tcBorders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9920</w:t>
            </w: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099973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9956</w:t>
            </w: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819278</w:t>
            </w:r>
          </w:p>
        </w:tc>
      </w:tr>
      <w:tr w:rsidR="00BD52E4" w:rsidRPr="00CE323E" w:rsidTr="00BD52E4">
        <w:trPr>
          <w:trHeight w:val="745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Собственность или иное законное основание </w:t>
            </w:r>
            <w:proofErr w:type="gramStart"/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>владения  транспортным</w:t>
            </w:r>
            <w:proofErr w:type="gramEnd"/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средством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Договор аренды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Договор</w:t>
            </w: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аренды</w:t>
            </w:r>
          </w:p>
        </w:tc>
        <w:tc>
          <w:tcPr>
            <w:tcW w:w="1134" w:type="dxa"/>
            <w:shd w:val="clear" w:color="auto" w:fill="auto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Договор аренды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Договор аренды</w:t>
            </w:r>
          </w:p>
        </w:tc>
        <w:tc>
          <w:tcPr>
            <w:tcW w:w="991" w:type="dxa"/>
            <w:tcBorders>
              <w:right w:val="single" w:sz="4" w:space="0" w:color="auto"/>
            </w:tcBorders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Договор аренды</w:t>
            </w: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Договор</w:t>
            </w: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аренды</w:t>
            </w:r>
          </w:p>
        </w:tc>
      </w:tr>
      <w:tr w:rsidR="00BD52E4" w:rsidRPr="00CE323E" w:rsidTr="00BD52E4">
        <w:trPr>
          <w:trHeight w:val="745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да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1" w:type="dxa"/>
            <w:tcBorders>
              <w:right w:val="single" w:sz="4" w:space="0" w:color="auto"/>
            </w:tcBorders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нет</w:t>
            </w:r>
          </w:p>
        </w:tc>
      </w:tr>
      <w:tr w:rsidR="00BD52E4" w:rsidRPr="00CE323E" w:rsidTr="00BD52E4">
        <w:trPr>
          <w:trHeight w:val="745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>Тип трансмиссии (автоматическая или механическая)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механ</w:t>
            </w:r>
            <w:proofErr w:type="spellEnd"/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-кая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механ</w:t>
            </w:r>
            <w:proofErr w:type="spellEnd"/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-кая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автомат-кая</w:t>
            </w:r>
          </w:p>
        </w:tc>
        <w:tc>
          <w:tcPr>
            <w:tcW w:w="991" w:type="dxa"/>
            <w:tcBorders>
              <w:right w:val="single" w:sz="4" w:space="0" w:color="auto"/>
            </w:tcBorders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механ</w:t>
            </w:r>
            <w:proofErr w:type="spellEnd"/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-кая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автомат-кая</w:t>
            </w: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D52E4" w:rsidRPr="00CE323E" w:rsidTr="00BD52E4">
        <w:trPr>
          <w:trHeight w:val="745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Дополнительные педали в соответствии </w:t>
            </w:r>
            <w:proofErr w:type="gramStart"/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>с  п.</w:t>
            </w:r>
            <w:proofErr w:type="gramEnd"/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  Основных положений 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установлены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установлены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устан-ны</w:t>
            </w:r>
            <w:proofErr w:type="spellEnd"/>
          </w:p>
        </w:tc>
        <w:tc>
          <w:tcPr>
            <w:tcW w:w="991" w:type="dxa"/>
            <w:tcBorders>
              <w:right w:val="single" w:sz="4" w:space="0" w:color="auto"/>
            </w:tcBorders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устан-ны</w:t>
            </w:r>
            <w:proofErr w:type="spellEnd"/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устан-ны</w:t>
            </w:r>
            <w:proofErr w:type="spellEnd"/>
          </w:p>
        </w:tc>
      </w:tr>
      <w:tr w:rsidR="00BD52E4" w:rsidRPr="00CE323E" w:rsidTr="00BD52E4">
        <w:trPr>
          <w:trHeight w:val="745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Зеркала заднего вида для обучающего вождению в соответствии </w:t>
            </w:r>
            <w:proofErr w:type="gramStart"/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>с  п.</w:t>
            </w:r>
            <w:proofErr w:type="gramEnd"/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5 Основных положений 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установлены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установлены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устан-ны</w:t>
            </w:r>
            <w:proofErr w:type="spellEnd"/>
          </w:p>
        </w:tc>
        <w:tc>
          <w:tcPr>
            <w:tcW w:w="991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устан-ны</w:t>
            </w:r>
            <w:proofErr w:type="spellEnd"/>
          </w:p>
        </w:tc>
        <w:tc>
          <w:tcPr>
            <w:tcW w:w="993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устан-ны</w:t>
            </w:r>
            <w:proofErr w:type="spellEnd"/>
          </w:p>
        </w:tc>
      </w:tr>
      <w:tr w:rsidR="00BD52E4" w:rsidRPr="00CE323E" w:rsidTr="00BD52E4">
        <w:trPr>
          <w:trHeight w:val="827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Опознавательный знак «Учебное транспортное средство» в соответствии с п. </w:t>
            </w:r>
            <w:proofErr w:type="gramStart"/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>8  Основных</w:t>
            </w:r>
            <w:proofErr w:type="gramEnd"/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положений 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установлен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установлен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установлен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установлен</w:t>
            </w:r>
          </w:p>
        </w:tc>
        <w:tc>
          <w:tcPr>
            <w:tcW w:w="991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установлен</w:t>
            </w:r>
          </w:p>
        </w:tc>
        <w:tc>
          <w:tcPr>
            <w:tcW w:w="993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Установлен</w:t>
            </w:r>
          </w:p>
        </w:tc>
      </w:tr>
      <w:tr w:rsidR="00BD52E4" w:rsidRPr="00CE323E" w:rsidTr="00BD52E4">
        <w:trPr>
          <w:trHeight w:val="827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</w:pPr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</w:tcPr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1" w:type="dxa"/>
          </w:tcPr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да</w:t>
            </w:r>
          </w:p>
        </w:tc>
        <w:tc>
          <w:tcPr>
            <w:tcW w:w="993" w:type="dxa"/>
          </w:tcPr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да</w:t>
            </w:r>
          </w:p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D52E4" w:rsidRPr="00CE323E" w:rsidTr="00BD52E4">
        <w:trPr>
          <w:trHeight w:val="827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BD52E4" w:rsidRPr="00CE323E" w:rsidRDefault="00BD52E4" w:rsidP="00A27CA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>Страховой  полис</w:t>
            </w:r>
            <w:proofErr w:type="gramEnd"/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ОСАГО (номер, дата выдачи, срок действия, страховая организация)</w:t>
            </w:r>
          </w:p>
        </w:tc>
        <w:tc>
          <w:tcPr>
            <w:tcW w:w="1134" w:type="dxa"/>
          </w:tcPr>
          <w:p w:rsidR="00BD52E4" w:rsidRPr="00A27CA9" w:rsidRDefault="00BD52E4" w:rsidP="00A27CA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A27CA9" w:rsidRDefault="00BD52E4" w:rsidP="00A27CA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ХХХ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E954CD">
              <w:rPr>
                <w:rFonts w:ascii="Times New Roman" w:eastAsia="Calibri" w:hAnsi="Times New Roman" w:cs="Times New Roman"/>
                <w:sz w:val="18"/>
                <w:szCs w:val="18"/>
              </w:rPr>
              <w:t>063432866703</w:t>
            </w:r>
            <w:r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E954CD">
              <w:rPr>
                <w:rFonts w:ascii="Times New Roman" w:eastAsia="Calibri" w:hAnsi="Times New Roman" w:cs="Times New Roman"/>
                <w:sz w:val="18"/>
                <w:szCs w:val="18"/>
              </w:rPr>
              <w:t>04</w:t>
            </w:r>
            <w:r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E954CD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г по </w:t>
            </w:r>
            <w:r w:rsidR="00E954CD">
              <w:rPr>
                <w:rFonts w:ascii="Times New Roman" w:eastAsia="Calibri" w:hAnsi="Times New Roman" w:cs="Times New Roman"/>
                <w:sz w:val="18"/>
                <w:szCs w:val="18"/>
              </w:rPr>
              <w:t>02</w:t>
            </w:r>
            <w:r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.0</w:t>
            </w:r>
            <w:r w:rsidR="00E954CD"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  <w:r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E954CD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  <w:r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г«Альфа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Страховани</w:t>
            </w:r>
            <w:r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е»</w:t>
            </w:r>
          </w:p>
          <w:p w:rsidR="00BD52E4" w:rsidRPr="00A27CA9" w:rsidRDefault="00BD52E4" w:rsidP="00A27CA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D52E4" w:rsidRPr="00A27CA9" w:rsidRDefault="00BD52E4" w:rsidP="00A27CA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A27CA9" w:rsidRDefault="00434D88" w:rsidP="00A27CA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ТТТ</w:t>
            </w:r>
            <w:r w:rsidR="00BD52E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7097669050</w:t>
            </w:r>
            <w:r w:rsidR="00BD52E4"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26.04.202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="00BD52E4"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г по</w:t>
            </w:r>
            <w:r w:rsidR="00BD52E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BD52E4"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25.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</w:t>
            </w:r>
            <w:r w:rsidR="00BD52E4"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.2026г«Альфа Страховани</w:t>
            </w:r>
            <w:r w:rsidR="00BD52E4"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е»</w:t>
            </w:r>
          </w:p>
          <w:p w:rsidR="00BD52E4" w:rsidRPr="00A27CA9" w:rsidRDefault="00BD52E4" w:rsidP="00A27CA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BD52E4" w:rsidRPr="00A27CA9" w:rsidRDefault="00BD52E4" w:rsidP="00A27CA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D52E4" w:rsidRPr="00A27CA9" w:rsidRDefault="00BD52E4" w:rsidP="00A27CA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A27CA9" w:rsidRDefault="00E954CD" w:rsidP="00E954CD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ТТТ 7096228482</w:t>
            </w:r>
            <w:r w:rsidR="00BD52E4"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31</w:t>
            </w:r>
            <w:r w:rsidR="00BD52E4"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03</w:t>
            </w:r>
            <w:r w:rsidR="00BD52E4"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="00BD52E4"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г по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30</w:t>
            </w:r>
            <w:r w:rsidR="00BD52E4"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.0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9</w:t>
            </w:r>
            <w:r w:rsidR="00BD52E4"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.2026г«Альфа Страховани</w:t>
            </w:r>
            <w:r w:rsidR="00BD52E4"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е»</w:t>
            </w:r>
          </w:p>
        </w:tc>
        <w:tc>
          <w:tcPr>
            <w:tcW w:w="991" w:type="dxa"/>
          </w:tcPr>
          <w:p w:rsidR="00BD52E4" w:rsidRPr="00A27CA9" w:rsidRDefault="00BD52E4" w:rsidP="00A27CA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A27CA9" w:rsidRDefault="00BD52E4" w:rsidP="00A27CA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ХХХ 0506622777 от 08.04.2025 по </w:t>
            </w:r>
            <w:proofErr w:type="gramStart"/>
            <w:r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07.04.2026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</w:t>
            </w:r>
            <w:r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«</w:t>
            </w:r>
            <w:proofErr w:type="gramEnd"/>
            <w:r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Альфа Страхова</w:t>
            </w:r>
            <w:r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ние»</w:t>
            </w:r>
          </w:p>
        </w:tc>
        <w:tc>
          <w:tcPr>
            <w:tcW w:w="993" w:type="dxa"/>
          </w:tcPr>
          <w:p w:rsidR="00BD52E4" w:rsidRPr="00A27CA9" w:rsidRDefault="00BD52E4" w:rsidP="00A27CA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A27CA9" w:rsidRDefault="00BD52E4" w:rsidP="00A27CA9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ХХХ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="00175FC0">
              <w:rPr>
                <w:rFonts w:ascii="Times New Roman" w:eastAsia="Calibri" w:hAnsi="Times New Roman" w:cs="Times New Roman"/>
                <w:sz w:val="18"/>
                <w:szCs w:val="18"/>
              </w:rPr>
              <w:t>0646131037 от 07.05.2026 по 06.05.2027</w:t>
            </w:r>
            <w:r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«Альфа Страхова</w:t>
            </w:r>
            <w:r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lastRenderedPageBreak/>
              <w:t>ние»</w:t>
            </w:r>
          </w:p>
        </w:tc>
      </w:tr>
      <w:tr w:rsidR="00BD52E4" w:rsidRPr="00CE323E" w:rsidTr="00BD52E4">
        <w:trPr>
          <w:trHeight w:val="827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BD52E4" w:rsidRPr="00CE323E" w:rsidRDefault="00BD52E4" w:rsidP="00A27CA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Технический осмотр (дата прохождения, срок действия)</w:t>
            </w:r>
          </w:p>
        </w:tc>
        <w:tc>
          <w:tcPr>
            <w:tcW w:w="1134" w:type="dxa"/>
          </w:tcPr>
          <w:p w:rsidR="00BD52E4" w:rsidRPr="00A27CA9" w:rsidRDefault="00BD52E4" w:rsidP="00A27CA9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A27CA9" w:rsidRDefault="00334F73" w:rsidP="00334F73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106001022600693</w:t>
            </w:r>
            <w:r w:rsidR="00BD52E4"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от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06</w:t>
            </w:r>
            <w:r w:rsidR="00BD52E4"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04</w:t>
            </w:r>
            <w:r w:rsidR="00BD52E4"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="00BD52E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Срок действия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06.04.2027</w:t>
            </w:r>
          </w:p>
        </w:tc>
        <w:tc>
          <w:tcPr>
            <w:tcW w:w="1134" w:type="dxa"/>
          </w:tcPr>
          <w:p w:rsidR="00BD52E4" w:rsidRPr="00A27CA9" w:rsidRDefault="00BD52E4" w:rsidP="00A27CA9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A27CA9" w:rsidRDefault="00BD52E4" w:rsidP="005945ED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106001022</w:t>
            </w:r>
            <w:r w:rsidR="00175FC0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="005945ED">
              <w:rPr>
                <w:rFonts w:ascii="Times New Roman" w:eastAsia="Calibri" w:hAnsi="Times New Roman" w:cs="Times New Roman"/>
                <w:sz w:val="18"/>
                <w:szCs w:val="18"/>
              </w:rPr>
              <w:t>00822</w:t>
            </w:r>
            <w:r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от </w:t>
            </w:r>
            <w:r w:rsidR="005945ED">
              <w:rPr>
                <w:rFonts w:ascii="Times New Roman" w:eastAsia="Calibri" w:hAnsi="Times New Roman" w:cs="Times New Roman"/>
                <w:sz w:val="18"/>
                <w:szCs w:val="18"/>
              </w:rPr>
              <w:t>17</w:t>
            </w:r>
            <w:r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5945ED">
              <w:rPr>
                <w:rFonts w:ascii="Times New Roman" w:eastAsia="Calibri" w:hAnsi="Times New Roman" w:cs="Times New Roman"/>
                <w:sz w:val="18"/>
                <w:szCs w:val="18"/>
              </w:rPr>
              <w:t>04</w:t>
            </w:r>
            <w:r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5945ED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Срок действия </w:t>
            </w:r>
            <w:r w:rsidR="005945ED">
              <w:rPr>
                <w:rFonts w:ascii="Times New Roman" w:eastAsia="Calibri" w:hAnsi="Times New Roman" w:cs="Times New Roman"/>
                <w:sz w:val="18"/>
                <w:szCs w:val="18"/>
              </w:rPr>
              <w:t>17</w:t>
            </w:r>
            <w:r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  <w:r w:rsidR="005945ED">
              <w:rPr>
                <w:rFonts w:ascii="Times New Roman" w:eastAsia="Calibri" w:hAnsi="Times New Roman" w:cs="Times New Roman"/>
                <w:sz w:val="18"/>
                <w:szCs w:val="18"/>
              </w:rPr>
              <w:t>04</w:t>
            </w:r>
            <w:r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.202</w:t>
            </w:r>
            <w:r w:rsidR="005945ED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52E4" w:rsidRDefault="00BD52E4" w:rsidP="00A27CA9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A27CA9" w:rsidRDefault="00BD52E4" w:rsidP="00A27CA9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188961072400826 от 03.04.2024Срок действия 03.04.2026</w:t>
            </w:r>
          </w:p>
          <w:p w:rsidR="00BD52E4" w:rsidRPr="00A27CA9" w:rsidRDefault="00BD52E4" w:rsidP="00A27CA9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A27CA9" w:rsidRDefault="00BD52E4" w:rsidP="00A27CA9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A27CA9" w:rsidRDefault="00BD52E4" w:rsidP="00A27CA9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BD52E4" w:rsidRPr="00A27CA9" w:rsidRDefault="00BD52E4" w:rsidP="00A27CA9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A27CA9" w:rsidRDefault="00BD52E4" w:rsidP="00A27CA9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100161042301358 от 22.06.2023</w:t>
            </w:r>
            <w:r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Срок </w:t>
            </w:r>
            <w:proofErr w:type="gramStart"/>
            <w:r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действия  22.06.2025</w:t>
            </w:r>
            <w:proofErr w:type="gramEnd"/>
          </w:p>
        </w:tc>
        <w:tc>
          <w:tcPr>
            <w:tcW w:w="991" w:type="dxa"/>
          </w:tcPr>
          <w:p w:rsidR="00BD52E4" w:rsidRPr="00A27CA9" w:rsidRDefault="00BD52E4" w:rsidP="00A27CA9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A27CA9" w:rsidRDefault="00BD52E4" w:rsidP="00A27CA9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106001022500652 от 21.04.2025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Срок действия </w:t>
            </w:r>
            <w:r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21.04.2026</w:t>
            </w:r>
          </w:p>
          <w:p w:rsidR="00BD52E4" w:rsidRPr="00A27CA9" w:rsidRDefault="00BD52E4" w:rsidP="00A27CA9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</w:tcPr>
          <w:p w:rsidR="00BD52E4" w:rsidRPr="00A27CA9" w:rsidRDefault="00BD52E4" w:rsidP="00A27CA9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A27CA9" w:rsidRDefault="00556ACC" w:rsidP="00556ACC">
            <w:pPr>
              <w:spacing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106001022600982 </w:t>
            </w:r>
            <w:r w:rsidR="00BD52E4"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от 0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="00BD52E4"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.05.202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="00BD52E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Срок действия</w:t>
            </w:r>
            <w:r w:rsidR="00BD52E4"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  <w:r w:rsidR="00BD52E4" w:rsidRPr="00A27CA9">
              <w:rPr>
                <w:rFonts w:ascii="Times New Roman" w:eastAsia="Calibri" w:hAnsi="Times New Roman" w:cs="Times New Roman"/>
                <w:sz w:val="18"/>
                <w:szCs w:val="18"/>
              </w:rPr>
              <w:t>.05.202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</w:p>
        </w:tc>
      </w:tr>
      <w:tr w:rsidR="00BD52E4" w:rsidRPr="00CE323E" w:rsidTr="00BD52E4">
        <w:trPr>
          <w:trHeight w:val="827"/>
          <w:jc w:val="center"/>
        </w:trPr>
        <w:tc>
          <w:tcPr>
            <w:tcW w:w="2977" w:type="dxa"/>
            <w:shd w:val="clear" w:color="auto" w:fill="auto"/>
            <w:vAlign w:val="center"/>
          </w:tcPr>
          <w:p w:rsidR="00BD52E4" w:rsidRPr="00CE323E" w:rsidRDefault="00BD52E4" w:rsidP="00CE323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CE323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Соответствует (не соответствует) установленным требованиям </w:t>
            </w:r>
          </w:p>
        </w:tc>
        <w:tc>
          <w:tcPr>
            <w:tcW w:w="1134" w:type="dxa"/>
            <w:vAlign w:val="center"/>
          </w:tcPr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соответ</w:t>
            </w:r>
            <w:proofErr w:type="spellEnd"/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-т</w:t>
            </w:r>
          </w:p>
        </w:tc>
        <w:tc>
          <w:tcPr>
            <w:tcW w:w="1134" w:type="dxa"/>
            <w:vAlign w:val="center"/>
          </w:tcPr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соответ</w:t>
            </w:r>
            <w:proofErr w:type="spellEnd"/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-т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соответ</w:t>
            </w:r>
            <w:proofErr w:type="spellEnd"/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-т</w:t>
            </w:r>
          </w:p>
        </w:tc>
        <w:tc>
          <w:tcPr>
            <w:tcW w:w="1134" w:type="dxa"/>
            <w:vAlign w:val="center"/>
          </w:tcPr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соответ</w:t>
            </w:r>
            <w:proofErr w:type="spellEnd"/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-т</w:t>
            </w:r>
          </w:p>
        </w:tc>
        <w:tc>
          <w:tcPr>
            <w:tcW w:w="991" w:type="dxa"/>
            <w:vAlign w:val="center"/>
          </w:tcPr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соответ</w:t>
            </w:r>
            <w:proofErr w:type="spellEnd"/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-т</w:t>
            </w:r>
          </w:p>
        </w:tc>
        <w:tc>
          <w:tcPr>
            <w:tcW w:w="993" w:type="dxa"/>
            <w:vAlign w:val="center"/>
          </w:tcPr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proofErr w:type="spellStart"/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соответ</w:t>
            </w:r>
            <w:proofErr w:type="spellEnd"/>
            <w:r w:rsidRPr="00CE323E">
              <w:rPr>
                <w:rFonts w:ascii="Times New Roman" w:eastAsia="Calibri" w:hAnsi="Times New Roman" w:cs="Times New Roman"/>
                <w:sz w:val="18"/>
                <w:szCs w:val="18"/>
              </w:rPr>
              <w:t>-т</w:t>
            </w:r>
          </w:p>
          <w:p w:rsidR="00BD52E4" w:rsidRPr="00CE323E" w:rsidRDefault="00BD52E4" w:rsidP="00CE323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:rsidR="00490565" w:rsidRPr="00F55CDF" w:rsidRDefault="00490565" w:rsidP="00C27DFE">
      <w:pPr>
        <w:pStyle w:val="a8"/>
        <w:spacing w:after="120" w:line="240" w:lineRule="auto"/>
        <w:ind w:left="60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F6AC7" w:rsidRDefault="00EF6AC7" w:rsidP="00EF6AC7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0CE4" w:rsidRDefault="00EF6AC7" w:rsidP="00EF6AC7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950CE4" w:rsidRPr="00EF6A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 мастерах производственного обучения</w:t>
      </w:r>
    </w:p>
    <w:p w:rsidR="00D667DC" w:rsidRPr="00EF6AC7" w:rsidRDefault="00D667DC" w:rsidP="00EF6AC7">
      <w:pPr>
        <w:spacing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jc w:val="center"/>
        <w:tblLayout w:type="fixed"/>
        <w:tblLook w:val="0100" w:firstRow="0" w:lastRow="0" w:firstColumn="0" w:lastColumn="1" w:noHBand="0" w:noVBand="0"/>
      </w:tblPr>
      <w:tblGrid>
        <w:gridCol w:w="620"/>
        <w:gridCol w:w="5173"/>
        <w:gridCol w:w="1888"/>
        <w:gridCol w:w="1416"/>
        <w:gridCol w:w="2045"/>
        <w:gridCol w:w="2676"/>
      </w:tblGrid>
      <w:tr w:rsidR="002C70B3" w:rsidRPr="00E703C0" w:rsidTr="00490565">
        <w:trPr>
          <w:trHeight w:val="185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0B3" w:rsidRPr="00E703C0" w:rsidRDefault="002C70B3" w:rsidP="002C7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0B3" w:rsidRPr="00E703C0" w:rsidRDefault="002C70B3" w:rsidP="002C7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0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Ф. И. О.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0B3" w:rsidRPr="00E703C0" w:rsidRDefault="002C70B3" w:rsidP="002C7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0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Серия, № водительского удостоверения,</w:t>
            </w:r>
          </w:p>
          <w:p w:rsidR="002C70B3" w:rsidRPr="00E703C0" w:rsidRDefault="002C70B3" w:rsidP="002C7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0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 выдачи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0B3" w:rsidRPr="00E703C0" w:rsidRDefault="002C70B3" w:rsidP="002C7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0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Разрешенные категории, подкатегории ТС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0B3" w:rsidRPr="00E703C0" w:rsidRDefault="002C70B3" w:rsidP="002C7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0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Документ на право обучения вождению ТС данной категории, подкатегории</w:t>
            </w:r>
            <w:r w:rsidRPr="00E703C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footnoteReference w:id="1"/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0B3" w:rsidRPr="00E703C0" w:rsidRDefault="002C70B3" w:rsidP="002C7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0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Оформлен в соответствии с трудовым законодательством (состоит в штате или иное)</w:t>
            </w:r>
          </w:p>
        </w:tc>
      </w:tr>
      <w:tr w:rsidR="002C70B3" w:rsidRPr="00E703C0" w:rsidTr="00490565">
        <w:trPr>
          <w:trHeight w:val="477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0B3" w:rsidRDefault="002C70B3" w:rsidP="002C70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644813" w:rsidRPr="00644813" w:rsidRDefault="00644813" w:rsidP="002C7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70B3" w:rsidRPr="00E703C0" w:rsidRDefault="00D667DC" w:rsidP="002C55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DC">
              <w:rPr>
                <w:rFonts w:ascii="Times New Roman" w:eastAsia="Times New Roman" w:hAnsi="Times New Roman" w:cs="Times New Roman"/>
                <w:lang w:eastAsia="ru-RU"/>
              </w:rPr>
              <w:t>Филяев Алексей Андреевич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0B3" w:rsidRDefault="002C70B3" w:rsidP="002C7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667DC" w:rsidRPr="00D667DC" w:rsidRDefault="00D667DC" w:rsidP="00D66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DC">
              <w:rPr>
                <w:rFonts w:ascii="Times New Roman" w:eastAsia="Times New Roman" w:hAnsi="Times New Roman" w:cs="Times New Roman"/>
                <w:lang w:eastAsia="ru-RU"/>
              </w:rPr>
              <w:t>99 31 910720</w:t>
            </w:r>
          </w:p>
          <w:p w:rsidR="00E768D4" w:rsidRPr="00E703C0" w:rsidRDefault="00D667DC" w:rsidP="00D66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DC">
              <w:rPr>
                <w:rFonts w:ascii="Times New Roman" w:eastAsia="Times New Roman" w:hAnsi="Times New Roman" w:cs="Times New Roman"/>
                <w:lang w:eastAsia="ru-RU"/>
              </w:rPr>
              <w:t>от.12.01.2024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0B3" w:rsidRPr="00E703C0" w:rsidRDefault="005A1B36" w:rsidP="002C55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gramStart"/>
            <w:r w:rsidR="00D667DC" w:rsidRPr="00D667DC">
              <w:rPr>
                <w:rFonts w:ascii="Times New Roman" w:eastAsia="Times New Roman" w:hAnsi="Times New Roman" w:cs="Times New Roman"/>
                <w:lang w:eastAsia="ru-RU"/>
              </w:rPr>
              <w:t>В,В</w:t>
            </w:r>
            <w:proofErr w:type="gramEnd"/>
            <w:r w:rsidR="00D667DC" w:rsidRPr="00D667DC">
              <w:rPr>
                <w:rFonts w:ascii="Times New Roman" w:eastAsia="Times New Roman" w:hAnsi="Times New Roman" w:cs="Times New Roman"/>
                <w:lang w:eastAsia="ru-RU"/>
              </w:rPr>
              <w:t>1,С,С1,</w:t>
            </w:r>
            <w:r w:rsidR="00D667DC" w:rsidRPr="00D667DC">
              <w:rPr>
                <w:rFonts w:ascii="Times New Roman" w:eastAsia="Times New Roman" w:hAnsi="Times New Roman" w:cs="Times New Roman"/>
                <w:lang w:val="en-US" w:eastAsia="ru-RU"/>
              </w:rPr>
              <w:t>CE</w:t>
            </w:r>
            <w:r w:rsidR="00D667DC" w:rsidRPr="00D667DC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 w:rsidR="00D667DC" w:rsidRPr="00D667DC">
              <w:rPr>
                <w:rFonts w:ascii="Times New Roman" w:eastAsia="Times New Roman" w:hAnsi="Times New Roman" w:cs="Times New Roman"/>
                <w:lang w:val="en-US" w:eastAsia="ru-RU"/>
              </w:rPr>
              <w:t>C</w:t>
            </w:r>
            <w:r w:rsidR="00D667DC" w:rsidRPr="00D667D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D667DC" w:rsidRPr="00D667DC">
              <w:rPr>
                <w:rFonts w:ascii="Times New Roman" w:eastAsia="Times New Roman" w:hAnsi="Times New Roman" w:cs="Times New Roman"/>
                <w:lang w:val="en-US" w:eastAsia="ru-RU"/>
              </w:rPr>
              <w:t>E</w:t>
            </w:r>
            <w:r w:rsidR="00D667DC" w:rsidRPr="00D667DC">
              <w:rPr>
                <w:rFonts w:ascii="Times New Roman" w:eastAsia="Times New Roman" w:hAnsi="Times New Roman" w:cs="Times New Roman"/>
                <w:lang w:eastAsia="ru-RU"/>
              </w:rPr>
              <w:t>,М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7DC" w:rsidRPr="00D667DC" w:rsidRDefault="00D667DC" w:rsidP="00CE32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DC">
              <w:rPr>
                <w:rFonts w:ascii="Times New Roman" w:eastAsia="Times New Roman" w:hAnsi="Times New Roman" w:cs="Times New Roman"/>
                <w:lang w:eastAsia="ru-RU"/>
              </w:rPr>
              <w:t>Диплом о профессиональной переподготовке ООО «Учебный комбинат»</w:t>
            </w:r>
          </w:p>
          <w:p w:rsidR="00D667DC" w:rsidRPr="00D667DC" w:rsidRDefault="00D667DC" w:rsidP="00CE32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DC">
              <w:rPr>
                <w:rFonts w:ascii="Times New Roman" w:eastAsia="Times New Roman" w:hAnsi="Times New Roman" w:cs="Times New Roman"/>
                <w:lang w:eastAsia="ru-RU"/>
              </w:rPr>
              <w:t>АГ № 0061</w:t>
            </w:r>
          </w:p>
          <w:p w:rsidR="002C70B3" w:rsidRPr="00E703C0" w:rsidRDefault="00D667DC" w:rsidP="00CE32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DC">
              <w:rPr>
                <w:rFonts w:ascii="Times New Roman" w:eastAsia="Times New Roman" w:hAnsi="Times New Roman" w:cs="Times New Roman"/>
                <w:lang w:eastAsia="ru-RU"/>
              </w:rPr>
              <w:t>от 01.06.2024г.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0B3" w:rsidRPr="00E703C0" w:rsidRDefault="002C70B3" w:rsidP="002C7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703C0">
              <w:rPr>
                <w:rFonts w:ascii="Times New Roman" w:eastAsia="Times New Roman" w:hAnsi="Times New Roman" w:cs="Times New Roman"/>
                <w:lang w:eastAsia="ru-RU"/>
              </w:rPr>
              <w:t>Состоит в штате</w:t>
            </w:r>
          </w:p>
        </w:tc>
      </w:tr>
      <w:tr w:rsidR="00A27CA9" w:rsidRPr="00E703C0" w:rsidTr="00075EF9">
        <w:trPr>
          <w:trHeight w:val="64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CA9" w:rsidRPr="00E703C0" w:rsidRDefault="00A27CA9" w:rsidP="00A27CA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7CA9" w:rsidRDefault="00A27CA9" w:rsidP="00A27CA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Васильков Ярослав Николаевич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CA9" w:rsidRDefault="00A27CA9" w:rsidP="00A27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99 09 109216</w:t>
            </w:r>
          </w:p>
          <w:p w:rsidR="00A27CA9" w:rsidRDefault="00A27CA9" w:rsidP="00A27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 25.05.2019г.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CA9" w:rsidRPr="00E703C0" w:rsidRDefault="00A27CA9" w:rsidP="00A27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В,В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1,М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CA9" w:rsidRPr="008D4F92" w:rsidRDefault="00A27CA9" w:rsidP="00A27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4F92">
              <w:rPr>
                <w:rFonts w:ascii="Times New Roman" w:eastAsia="Times New Roman" w:hAnsi="Times New Roman" w:cs="Times New Roman"/>
                <w:lang w:eastAsia="ru-RU"/>
              </w:rPr>
              <w:t xml:space="preserve">Диплом о профессиональной переподготовке </w:t>
            </w:r>
            <w:r w:rsidRPr="008D4F9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ООО «Учебный комбинат»</w:t>
            </w:r>
          </w:p>
          <w:p w:rsidR="00A27CA9" w:rsidRPr="008D4F92" w:rsidRDefault="00A27CA9" w:rsidP="00A27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4F92">
              <w:rPr>
                <w:rFonts w:ascii="Times New Roman" w:eastAsia="Times New Roman" w:hAnsi="Times New Roman" w:cs="Times New Roman"/>
                <w:lang w:eastAsia="ru-RU"/>
              </w:rPr>
              <w:t xml:space="preserve"> АГ № 0060 </w:t>
            </w:r>
          </w:p>
          <w:p w:rsidR="00A27CA9" w:rsidRDefault="00A27CA9" w:rsidP="00A27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4F92">
              <w:rPr>
                <w:rFonts w:ascii="Times New Roman" w:eastAsia="Times New Roman" w:hAnsi="Times New Roman" w:cs="Times New Roman"/>
                <w:lang w:eastAsia="ru-RU"/>
              </w:rPr>
              <w:t>От 01.06.2024г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CA9" w:rsidRPr="00E703C0" w:rsidRDefault="00A27CA9" w:rsidP="00A27C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7D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Состоит в штате</w:t>
            </w:r>
          </w:p>
        </w:tc>
      </w:tr>
      <w:tr w:rsidR="00197911" w:rsidRPr="00E703C0" w:rsidTr="00490565">
        <w:trPr>
          <w:trHeight w:val="477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11" w:rsidRDefault="00197911" w:rsidP="001979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911" w:rsidRDefault="00197911" w:rsidP="00197911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Маньков Евгений Евгеньевич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11" w:rsidRDefault="00197911" w:rsidP="00197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9931 886878</w:t>
            </w:r>
          </w:p>
          <w:p w:rsidR="00197911" w:rsidRDefault="00197911" w:rsidP="00197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 11.05.2022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11" w:rsidRPr="00E703C0" w:rsidRDefault="00197911" w:rsidP="00197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703C0">
              <w:rPr>
                <w:rFonts w:ascii="Times New Roman" w:eastAsia="Times New Roman" w:hAnsi="Times New Roman" w:cs="Times New Roman"/>
                <w:lang w:eastAsia="ru-RU"/>
              </w:rPr>
              <w:t>В,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1,</w:t>
            </w:r>
            <w:r w:rsidRPr="00E703C0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,С1,М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11" w:rsidRPr="008D4F92" w:rsidRDefault="00197911" w:rsidP="00197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4F92">
              <w:rPr>
                <w:rFonts w:ascii="Times New Roman" w:eastAsia="Times New Roman" w:hAnsi="Times New Roman" w:cs="Times New Roman"/>
                <w:lang w:eastAsia="ru-RU"/>
              </w:rPr>
              <w:t>Диплом о профессиональной переподготовке ООО «Учебный комбинат»</w:t>
            </w:r>
          </w:p>
          <w:p w:rsidR="00197911" w:rsidRPr="008D4F92" w:rsidRDefault="00197911" w:rsidP="00197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4F92">
              <w:rPr>
                <w:rFonts w:ascii="Times New Roman" w:eastAsia="Times New Roman" w:hAnsi="Times New Roman" w:cs="Times New Roman"/>
                <w:lang w:eastAsia="ru-RU"/>
              </w:rPr>
              <w:t>АГ № 00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134</w:t>
            </w:r>
            <w:r w:rsidRPr="008D4F9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197911" w:rsidRDefault="00197911" w:rsidP="00197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4F92">
              <w:rPr>
                <w:rFonts w:ascii="Times New Roman" w:eastAsia="Times New Roman" w:hAnsi="Times New Roman" w:cs="Times New Roman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Pr="008D4F92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8D4F92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8D4F92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11" w:rsidRPr="00E703C0" w:rsidRDefault="00197911" w:rsidP="00197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4F92">
              <w:rPr>
                <w:rFonts w:ascii="Times New Roman" w:eastAsia="Times New Roman" w:hAnsi="Times New Roman" w:cs="Times New Roman"/>
                <w:lang w:eastAsia="ru-RU"/>
              </w:rPr>
              <w:t>Состоит в штате</w:t>
            </w:r>
          </w:p>
        </w:tc>
      </w:tr>
      <w:tr w:rsidR="00197911" w:rsidRPr="00E703C0" w:rsidTr="00490565">
        <w:trPr>
          <w:trHeight w:val="477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11" w:rsidRDefault="00197911" w:rsidP="001979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911" w:rsidRPr="00E703C0" w:rsidRDefault="00197911" w:rsidP="00197911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Дроздов Виктор Николаевич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11" w:rsidRDefault="00197911" w:rsidP="00197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24 28 882823  </w:t>
            </w:r>
          </w:p>
          <w:p w:rsidR="00197911" w:rsidRPr="00E703C0" w:rsidRDefault="00197911" w:rsidP="00197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 04.08.2016г.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11" w:rsidRPr="00E703C0" w:rsidRDefault="00197911" w:rsidP="00197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E703C0">
              <w:rPr>
                <w:rFonts w:ascii="Times New Roman" w:eastAsia="Times New Roman" w:hAnsi="Times New Roman" w:cs="Times New Roman"/>
                <w:lang w:eastAsia="ru-RU"/>
              </w:rPr>
              <w:t>В,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1,</w:t>
            </w:r>
            <w:r w:rsidRPr="00E703C0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,С1,М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11" w:rsidRDefault="00197911" w:rsidP="00197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Диплом о профессиональной переподготовке ООО Учебный центр «Развитие»</w:t>
            </w:r>
          </w:p>
          <w:p w:rsidR="00197911" w:rsidRPr="00E703C0" w:rsidRDefault="00197911" w:rsidP="00197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№5356 от 22.04.2024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11" w:rsidRPr="00E703C0" w:rsidRDefault="00197911" w:rsidP="00197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Состоит в штате</w:t>
            </w:r>
          </w:p>
        </w:tc>
      </w:tr>
      <w:tr w:rsidR="00197911" w:rsidRPr="00E703C0" w:rsidTr="00490565">
        <w:trPr>
          <w:trHeight w:val="477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11" w:rsidRDefault="00197911" w:rsidP="001979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911" w:rsidRPr="004E2BAA" w:rsidRDefault="00197911" w:rsidP="00197911">
            <w:pPr>
              <w:rPr>
                <w:rFonts w:ascii="Times New Roman" w:hAnsi="Times New Roman" w:cs="Times New Roman"/>
              </w:rPr>
            </w:pPr>
            <w:r w:rsidRPr="004E2BAA">
              <w:rPr>
                <w:rFonts w:ascii="Times New Roman" w:hAnsi="Times New Roman" w:cs="Times New Roman"/>
              </w:rPr>
              <w:t>Бобриков Валерий Геннадьевич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11" w:rsidRPr="00E703C0" w:rsidRDefault="004E2BAA" w:rsidP="00197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2BAA">
              <w:rPr>
                <w:rFonts w:ascii="Times New Roman" w:eastAsia="Times New Roman" w:hAnsi="Times New Roman" w:cs="Times New Roman"/>
                <w:lang w:eastAsia="ru-RU"/>
              </w:rPr>
              <w:t>99 11 439838 от 25.09.2019г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11" w:rsidRPr="00E703C0" w:rsidRDefault="00AB3B09" w:rsidP="00197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В,В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1,М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C95" w:rsidRPr="00F91C95" w:rsidRDefault="00F91C95" w:rsidP="00F91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95">
              <w:rPr>
                <w:rFonts w:ascii="Times New Roman" w:eastAsia="Times New Roman" w:hAnsi="Times New Roman" w:cs="Times New Roman"/>
                <w:lang w:eastAsia="ru-RU"/>
              </w:rPr>
              <w:t>Диплом о профессиональной переподготовке ООО «Учебный комбинат»</w:t>
            </w:r>
          </w:p>
          <w:p w:rsidR="00F91C95" w:rsidRPr="00F91C95" w:rsidRDefault="00F91C95" w:rsidP="00F91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95">
              <w:rPr>
                <w:rFonts w:ascii="Times New Roman" w:eastAsia="Times New Roman" w:hAnsi="Times New Roman" w:cs="Times New Roman"/>
                <w:lang w:eastAsia="ru-RU"/>
              </w:rPr>
              <w:t>АГ № 00155</w:t>
            </w:r>
          </w:p>
          <w:p w:rsidR="00197911" w:rsidRPr="00E703C0" w:rsidRDefault="00F91C95" w:rsidP="00F91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95">
              <w:rPr>
                <w:rFonts w:ascii="Times New Roman" w:eastAsia="Times New Roman" w:hAnsi="Times New Roman" w:cs="Times New Roman"/>
                <w:lang w:eastAsia="ru-RU"/>
              </w:rPr>
              <w:t>от 20.05.2025г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11" w:rsidRDefault="00197911" w:rsidP="00197911">
            <w:pPr>
              <w:jc w:val="center"/>
            </w:pPr>
            <w:r w:rsidRPr="001E6182">
              <w:rPr>
                <w:rFonts w:ascii="Times New Roman" w:eastAsia="Times New Roman" w:hAnsi="Times New Roman" w:cs="Times New Roman"/>
                <w:lang w:eastAsia="ru-RU"/>
              </w:rPr>
              <w:t>Состоит в штате</w:t>
            </w:r>
          </w:p>
        </w:tc>
      </w:tr>
      <w:tr w:rsidR="00197911" w:rsidRPr="00E703C0" w:rsidTr="00490565">
        <w:trPr>
          <w:trHeight w:val="477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11" w:rsidRPr="00E703C0" w:rsidRDefault="00197911" w:rsidP="001979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911" w:rsidRPr="004E2BAA" w:rsidRDefault="00197911" w:rsidP="00197911">
            <w:pPr>
              <w:rPr>
                <w:rFonts w:ascii="Times New Roman" w:hAnsi="Times New Roman" w:cs="Times New Roman"/>
              </w:rPr>
            </w:pPr>
            <w:r w:rsidRPr="004E2BAA">
              <w:rPr>
                <w:rFonts w:ascii="Times New Roman" w:hAnsi="Times New Roman" w:cs="Times New Roman"/>
              </w:rPr>
              <w:t>Елизаров Сергей Петрович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11" w:rsidRDefault="004E2BAA" w:rsidP="00197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E2BAA">
              <w:rPr>
                <w:rFonts w:ascii="Times New Roman" w:eastAsia="Times New Roman" w:hAnsi="Times New Roman" w:cs="Times New Roman"/>
                <w:lang w:eastAsia="ru-RU"/>
              </w:rPr>
              <w:t>99 18 806728 от 28.01.2021г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11" w:rsidRPr="00E703C0" w:rsidRDefault="00AB3B09" w:rsidP="00197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В,В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1,М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B09" w:rsidRPr="008D4F92" w:rsidRDefault="00AB3B09" w:rsidP="00AB3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4F92">
              <w:rPr>
                <w:rFonts w:ascii="Times New Roman" w:eastAsia="Times New Roman" w:hAnsi="Times New Roman" w:cs="Times New Roman"/>
                <w:lang w:eastAsia="ru-RU"/>
              </w:rPr>
              <w:t>Диплом о профессиональной переподготовке ООО «Учебный комбинат»</w:t>
            </w:r>
          </w:p>
          <w:p w:rsidR="00AB3B09" w:rsidRPr="008D4F92" w:rsidRDefault="00AB3B09" w:rsidP="00AB3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4F92">
              <w:rPr>
                <w:rFonts w:ascii="Times New Roman" w:eastAsia="Times New Roman" w:hAnsi="Times New Roman" w:cs="Times New Roman"/>
                <w:lang w:eastAsia="ru-RU"/>
              </w:rPr>
              <w:t>АГ № 00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146</w:t>
            </w:r>
          </w:p>
          <w:p w:rsidR="00197911" w:rsidRDefault="00AB3B09" w:rsidP="00AB3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4F92">
              <w:rPr>
                <w:rFonts w:ascii="Times New Roman" w:eastAsia="Times New Roman" w:hAnsi="Times New Roman" w:cs="Times New Roman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Pr="008D4F92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8D4F92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8D4F92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11" w:rsidRDefault="00197911" w:rsidP="00197911">
            <w:pPr>
              <w:jc w:val="center"/>
            </w:pPr>
            <w:r w:rsidRPr="001E6182">
              <w:rPr>
                <w:rFonts w:ascii="Times New Roman" w:eastAsia="Times New Roman" w:hAnsi="Times New Roman" w:cs="Times New Roman"/>
                <w:lang w:eastAsia="ru-RU"/>
              </w:rPr>
              <w:t>Состоит в штате</w:t>
            </w:r>
          </w:p>
        </w:tc>
      </w:tr>
      <w:tr w:rsidR="004E2BAA" w:rsidRPr="00E703C0" w:rsidTr="00490565">
        <w:trPr>
          <w:trHeight w:val="477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AA" w:rsidRDefault="004E2BAA" w:rsidP="004E2BA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BAA" w:rsidRPr="004E2BAA" w:rsidRDefault="004E2BAA" w:rsidP="004E2BAA">
            <w:pPr>
              <w:rPr>
                <w:rFonts w:ascii="Times New Roman" w:hAnsi="Times New Roman" w:cs="Times New Roman"/>
              </w:rPr>
            </w:pPr>
            <w:proofErr w:type="spellStart"/>
            <w:r w:rsidRPr="004E2BAA">
              <w:rPr>
                <w:rFonts w:ascii="Times New Roman" w:hAnsi="Times New Roman" w:cs="Times New Roman"/>
              </w:rPr>
              <w:t>Скадоров</w:t>
            </w:r>
            <w:proofErr w:type="spellEnd"/>
            <w:r w:rsidRPr="004E2BAA">
              <w:rPr>
                <w:rFonts w:ascii="Times New Roman" w:hAnsi="Times New Roman" w:cs="Times New Roman"/>
              </w:rPr>
              <w:t xml:space="preserve"> Виктор Васильевич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AA" w:rsidRDefault="004E2BAA" w:rsidP="004E2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99 13 242417 </w:t>
            </w:r>
          </w:p>
          <w:p w:rsidR="004E2BAA" w:rsidRPr="00667228" w:rsidRDefault="004E2BAA" w:rsidP="004E2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 17.12.2029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AA" w:rsidRPr="00667228" w:rsidRDefault="004E2BAA" w:rsidP="004E2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667228">
              <w:rPr>
                <w:rFonts w:ascii="Times New Roman" w:eastAsia="Times New Roman" w:hAnsi="Times New Roman" w:cs="Times New Roman"/>
                <w:lang w:eastAsia="ru-RU"/>
              </w:rPr>
              <w:t>В,В</w:t>
            </w:r>
            <w:proofErr w:type="gramEnd"/>
            <w:r w:rsidRPr="00667228">
              <w:rPr>
                <w:rFonts w:ascii="Times New Roman" w:eastAsia="Times New Roman" w:hAnsi="Times New Roman" w:cs="Times New Roman"/>
                <w:lang w:eastAsia="ru-RU"/>
              </w:rPr>
              <w:t>1,С,С1,Д,Д1,М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AA" w:rsidRPr="008D4F92" w:rsidRDefault="004E2BAA" w:rsidP="004E2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4F92">
              <w:rPr>
                <w:rFonts w:ascii="Times New Roman" w:eastAsia="Times New Roman" w:hAnsi="Times New Roman" w:cs="Times New Roman"/>
                <w:lang w:eastAsia="ru-RU"/>
              </w:rPr>
              <w:t>Диплом о профессиональной переподготовке ООО «Учебный комбинат»</w:t>
            </w:r>
          </w:p>
          <w:p w:rsidR="004E2BAA" w:rsidRPr="008D4F92" w:rsidRDefault="004E2BAA" w:rsidP="004E2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4F92">
              <w:rPr>
                <w:rFonts w:ascii="Times New Roman" w:eastAsia="Times New Roman" w:hAnsi="Times New Roman" w:cs="Times New Roman"/>
                <w:lang w:eastAsia="ru-RU"/>
              </w:rPr>
              <w:t>АГ № 00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147</w:t>
            </w:r>
          </w:p>
          <w:p w:rsidR="004E2BAA" w:rsidRPr="00667228" w:rsidRDefault="004E2BAA" w:rsidP="004E2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4F92">
              <w:rPr>
                <w:rFonts w:ascii="Times New Roman" w:eastAsia="Times New Roman" w:hAnsi="Times New Roman" w:cs="Times New Roman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Pr="008D4F92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8D4F92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8D4F92">
              <w:rPr>
                <w:rFonts w:ascii="Times New Roman" w:eastAsia="Times New Roman" w:hAnsi="Times New Roman" w:cs="Times New Roman"/>
                <w:lang w:eastAsia="ru-RU"/>
              </w:rPr>
              <w:t>г.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BAA" w:rsidRPr="008D4F92" w:rsidRDefault="004E2BAA" w:rsidP="004E2B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D4F92">
              <w:rPr>
                <w:rFonts w:ascii="Times New Roman" w:eastAsia="Times New Roman" w:hAnsi="Times New Roman" w:cs="Times New Roman"/>
                <w:lang w:eastAsia="ru-RU"/>
              </w:rPr>
              <w:t>Состоит в штате</w:t>
            </w:r>
          </w:p>
        </w:tc>
      </w:tr>
      <w:tr w:rsidR="00197911" w:rsidRPr="00E703C0" w:rsidTr="00490565">
        <w:trPr>
          <w:trHeight w:val="477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11" w:rsidRDefault="00197911" w:rsidP="001979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97911" w:rsidRPr="004E2BAA" w:rsidRDefault="00197911" w:rsidP="00197911">
            <w:pPr>
              <w:rPr>
                <w:rFonts w:ascii="Times New Roman" w:hAnsi="Times New Roman" w:cs="Times New Roman"/>
              </w:rPr>
            </w:pPr>
            <w:r w:rsidRPr="004E2BAA">
              <w:rPr>
                <w:rFonts w:ascii="Times New Roman" w:hAnsi="Times New Roman" w:cs="Times New Roman"/>
              </w:rPr>
              <w:t>Васильев Евгений Петрович</w:t>
            </w:r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796" w:rsidRPr="00B56796" w:rsidRDefault="00B56796" w:rsidP="00B5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6796">
              <w:rPr>
                <w:rFonts w:ascii="Times New Roman" w:eastAsia="Times New Roman" w:hAnsi="Times New Roman" w:cs="Times New Roman"/>
                <w:lang w:eastAsia="ru-RU"/>
              </w:rPr>
              <w:t xml:space="preserve">99 26 327488 </w:t>
            </w:r>
          </w:p>
          <w:p w:rsidR="00B56796" w:rsidRPr="00B56796" w:rsidRDefault="00B56796" w:rsidP="00B567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56796">
              <w:rPr>
                <w:rFonts w:ascii="Times New Roman" w:eastAsia="Times New Roman" w:hAnsi="Times New Roman" w:cs="Times New Roman"/>
                <w:lang w:eastAsia="ru-RU"/>
              </w:rPr>
              <w:t>от 07.09.2022</w:t>
            </w:r>
          </w:p>
          <w:p w:rsidR="00197911" w:rsidRPr="00CE323E" w:rsidRDefault="00197911" w:rsidP="00197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11" w:rsidRPr="008D4F92" w:rsidRDefault="00AB3B09" w:rsidP="00197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lang w:eastAsia="ru-RU"/>
              </w:rPr>
              <w:t>А,А</w:t>
            </w:r>
            <w:proofErr w:type="gramEnd"/>
            <w:r>
              <w:rPr>
                <w:rFonts w:ascii="Times New Roman" w:eastAsia="Times New Roman" w:hAnsi="Times New Roman" w:cs="Times New Roman"/>
                <w:lang w:eastAsia="ru-RU"/>
              </w:rPr>
              <w:t>1,В,В1,М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C95" w:rsidRPr="00F91C95" w:rsidRDefault="00F91C95" w:rsidP="00F91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95">
              <w:rPr>
                <w:rFonts w:ascii="Times New Roman" w:eastAsia="Times New Roman" w:hAnsi="Times New Roman" w:cs="Times New Roman"/>
                <w:lang w:eastAsia="ru-RU"/>
              </w:rPr>
              <w:t>Диплом о профессиональной переподготовке ООО «Учебный комбинат»</w:t>
            </w:r>
          </w:p>
          <w:p w:rsidR="00F91C95" w:rsidRPr="00F91C95" w:rsidRDefault="00F91C95" w:rsidP="00F91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95">
              <w:rPr>
                <w:rFonts w:ascii="Times New Roman" w:eastAsia="Times New Roman" w:hAnsi="Times New Roman" w:cs="Times New Roman"/>
                <w:lang w:eastAsia="ru-RU"/>
              </w:rPr>
              <w:t xml:space="preserve">АГ № 00154 </w:t>
            </w:r>
          </w:p>
          <w:p w:rsidR="00197911" w:rsidRPr="008D4F92" w:rsidRDefault="00F91C95" w:rsidP="00F91C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91C95">
              <w:rPr>
                <w:rFonts w:ascii="Times New Roman" w:eastAsia="Times New Roman" w:hAnsi="Times New Roman" w:cs="Times New Roman"/>
                <w:lang w:eastAsia="ru-RU"/>
              </w:rPr>
              <w:t>от 20.05.2025г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7911" w:rsidRDefault="00197911" w:rsidP="00197911">
            <w:pPr>
              <w:jc w:val="center"/>
            </w:pPr>
            <w:r w:rsidRPr="001E6182">
              <w:rPr>
                <w:rFonts w:ascii="Times New Roman" w:eastAsia="Times New Roman" w:hAnsi="Times New Roman" w:cs="Times New Roman"/>
                <w:lang w:eastAsia="ru-RU"/>
              </w:rPr>
              <w:t>Состоит в штате</w:t>
            </w:r>
          </w:p>
        </w:tc>
      </w:tr>
    </w:tbl>
    <w:p w:rsidR="004E2BAA" w:rsidRDefault="004E2BAA" w:rsidP="00EF6AC7">
      <w:pPr>
        <w:spacing w:before="120" w:after="12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C70B3" w:rsidRPr="00E703C0" w:rsidRDefault="005D13F7" w:rsidP="00EF6AC7">
      <w:pPr>
        <w:spacing w:before="120" w:after="12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03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Сведения о преподавателях</w:t>
      </w:r>
      <w:r w:rsidR="002C70B3" w:rsidRPr="00E703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учебных предметов</w:t>
      </w:r>
    </w:p>
    <w:tbl>
      <w:tblPr>
        <w:tblW w:w="14311" w:type="dxa"/>
        <w:jc w:val="center"/>
        <w:tblLayout w:type="fixed"/>
        <w:tblLook w:val="0000" w:firstRow="0" w:lastRow="0" w:firstColumn="0" w:lastColumn="0" w:noHBand="0" w:noVBand="0"/>
      </w:tblPr>
      <w:tblGrid>
        <w:gridCol w:w="32"/>
        <w:gridCol w:w="3795"/>
        <w:gridCol w:w="13"/>
        <w:gridCol w:w="2835"/>
        <w:gridCol w:w="12"/>
        <w:gridCol w:w="2064"/>
        <w:gridCol w:w="51"/>
        <w:gridCol w:w="1813"/>
        <w:gridCol w:w="29"/>
        <w:gridCol w:w="3630"/>
        <w:gridCol w:w="37"/>
      </w:tblGrid>
      <w:tr w:rsidR="002C70B3" w:rsidRPr="00E703C0" w:rsidTr="002C70B3">
        <w:trPr>
          <w:gridBefore w:val="1"/>
          <w:wBefore w:w="32" w:type="dxa"/>
          <w:trHeight w:val="180"/>
          <w:jc w:val="center"/>
        </w:trPr>
        <w:tc>
          <w:tcPr>
            <w:tcW w:w="3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0B3" w:rsidRPr="00E703C0" w:rsidRDefault="002C70B3" w:rsidP="002C7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0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Ф. И. О.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0B3" w:rsidRPr="00E703C0" w:rsidRDefault="002C70B3" w:rsidP="002C7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0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Учебный предмет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0B3" w:rsidRPr="00E703C0" w:rsidRDefault="002C70B3" w:rsidP="002C7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0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Документ о </w:t>
            </w:r>
            <w:proofErr w:type="gramStart"/>
            <w:r w:rsidRPr="00E70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высшем  или</w:t>
            </w:r>
            <w:proofErr w:type="gramEnd"/>
            <w:r w:rsidRPr="00E70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среднем профессиональном образовании по направлению подготовки "Образование и педагогика" или в области, соответствующей преподаваемому предмету,  либо о высшем или среднем профессиональном образовании и дополнительное профессиональное образование по направлению деятельности</w:t>
            </w:r>
            <w:r w:rsidRPr="00E703C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footnoteReference w:id="2"/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0B3" w:rsidRPr="00E703C0" w:rsidRDefault="002C70B3" w:rsidP="002C7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0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Удостоверение о </w:t>
            </w:r>
            <w:proofErr w:type="spellStart"/>
            <w:proofErr w:type="gramStart"/>
            <w:r w:rsidRPr="00E70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по-вышении</w:t>
            </w:r>
            <w:proofErr w:type="spellEnd"/>
            <w:proofErr w:type="gramEnd"/>
            <w:r w:rsidRPr="00E70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квалификации (не реже чем один раз в три года)</w:t>
            </w:r>
            <w:r w:rsidRPr="00E703C0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eastAsia="ru-RU"/>
              </w:rPr>
              <w:footnoteReference w:id="3"/>
            </w:r>
          </w:p>
        </w:tc>
        <w:tc>
          <w:tcPr>
            <w:tcW w:w="3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0B3" w:rsidRPr="00E703C0" w:rsidRDefault="002C70B3" w:rsidP="002C7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E703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Оформлен в соответствии с трудовым законодательством (состоит в штате или иное)</w:t>
            </w:r>
          </w:p>
        </w:tc>
      </w:tr>
      <w:tr w:rsidR="002C70B3" w:rsidRPr="00E703C0" w:rsidTr="002C70B3">
        <w:trPr>
          <w:gridAfter w:val="1"/>
          <w:wAfter w:w="37" w:type="dxa"/>
          <w:trHeight w:val="180"/>
          <w:jc w:val="center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0B3" w:rsidRPr="00E703C0" w:rsidRDefault="005D13F7" w:rsidP="004C1EC2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 w:rsidRPr="00E703C0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 w:rsidR="004C1EC2">
              <w:rPr>
                <w:rFonts w:ascii="Times New Roman" w:eastAsia="Times New Roman" w:hAnsi="Times New Roman" w:cs="Times New Roman"/>
                <w:lang w:eastAsia="ru-RU"/>
              </w:rPr>
              <w:t>Владимирова Оксана Сергеевна</w:t>
            </w:r>
          </w:p>
        </w:tc>
        <w:tc>
          <w:tcPr>
            <w:tcW w:w="2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0B3" w:rsidRPr="00E703C0" w:rsidRDefault="002C70B3" w:rsidP="002C70B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03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«Первая помощь при ДТП»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0339" w:rsidRPr="00AF0339" w:rsidRDefault="00AF0339" w:rsidP="00AF03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F03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«Красноярская государственная медицинская академия»</w:t>
            </w:r>
          </w:p>
          <w:p w:rsidR="00AF0339" w:rsidRPr="00AF0339" w:rsidRDefault="00AF0339" w:rsidP="00AF03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F03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ВСГ 0139602</w:t>
            </w:r>
          </w:p>
          <w:p w:rsidR="002C70B3" w:rsidRPr="00E703C0" w:rsidRDefault="00AF0339" w:rsidP="00AF03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AF0339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21.06.2006г.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23E" w:rsidRPr="00CE323E" w:rsidRDefault="00CE323E" w:rsidP="00CE3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Удостоверение о повышении </w:t>
            </w:r>
            <w:proofErr w:type="gramStart"/>
            <w:r w:rsidRPr="00CE3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квалификации  №</w:t>
            </w:r>
            <w:proofErr w:type="gramEnd"/>
            <w:r w:rsidRPr="00CE3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ПСВ-2301/15/722 31.03.2023г.</w:t>
            </w:r>
          </w:p>
          <w:p w:rsidR="002C70B3" w:rsidRPr="00E703C0" w:rsidRDefault="002C70B3" w:rsidP="00AF033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3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0B3" w:rsidRPr="00E703C0" w:rsidRDefault="002C70B3" w:rsidP="002C70B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03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Состоит в штате</w:t>
            </w:r>
          </w:p>
        </w:tc>
      </w:tr>
      <w:tr w:rsidR="002C70B3" w:rsidRPr="00E703C0" w:rsidTr="002C70B3">
        <w:trPr>
          <w:gridAfter w:val="1"/>
          <w:wAfter w:w="37" w:type="dxa"/>
          <w:trHeight w:val="180"/>
          <w:jc w:val="center"/>
        </w:trPr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0B3" w:rsidRPr="00E703C0" w:rsidRDefault="005A20A1" w:rsidP="00DB4AEF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4C1EC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DB4AEF">
              <w:rPr>
                <w:rFonts w:ascii="Times New Roman" w:eastAsia="Times New Roman" w:hAnsi="Times New Roman" w:cs="Times New Roman"/>
                <w:lang w:eastAsia="ru-RU"/>
              </w:rPr>
              <w:t>Васильков Ярослав Николаевич</w:t>
            </w:r>
          </w:p>
        </w:tc>
        <w:tc>
          <w:tcPr>
            <w:tcW w:w="28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0B3" w:rsidRPr="00E703C0" w:rsidRDefault="002C70B3" w:rsidP="002C70B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03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«Основы законодательства в сфере дорожного движения», Основы управления транспортными средствами», «Устройство и техническое обслуживание транспортных средств, как объектов управления», «Организация и выполнение грузовых перевозок автомобильным транспортом», «Организация и выполнение пассажирских перевозок </w:t>
            </w:r>
            <w:r w:rsidRPr="00E703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автомобильным транспортом»</w:t>
            </w:r>
            <w:r w:rsidR="004C1E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  <w:r w:rsidR="004C1EC2" w:rsidRPr="00E703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«Психофизиологические основы деятельности водителя»,</w:t>
            </w:r>
          </w:p>
        </w:tc>
        <w:tc>
          <w:tcPr>
            <w:tcW w:w="2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1EC2" w:rsidRDefault="004C1EC2" w:rsidP="002C70B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Сибирский  технологический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институт</w:t>
            </w:r>
          </w:p>
          <w:p w:rsidR="002C70B3" w:rsidRPr="00E703C0" w:rsidRDefault="00DB4AEF" w:rsidP="00DB4AE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  <w:r w:rsidR="002C70B3" w:rsidRPr="00E703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.0</w:t>
            </w:r>
            <w:r w:rsidR="004C1EC2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 w:rsidR="002C70B3" w:rsidRPr="00E703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  <w:r w:rsidR="002C70B3" w:rsidRPr="00E703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23E" w:rsidRPr="00CE323E" w:rsidRDefault="00CE323E" w:rsidP="00CE3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CE323E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Диплом о профессиональной переподготовке ООО «Учебный комбинат»</w:t>
            </w:r>
          </w:p>
          <w:p w:rsidR="00CE323E" w:rsidRPr="00CE323E" w:rsidRDefault="00CE323E" w:rsidP="00CE323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3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0130 </w:t>
            </w:r>
          </w:p>
          <w:p w:rsidR="002C70B3" w:rsidRPr="00E703C0" w:rsidRDefault="00CE323E" w:rsidP="00CE323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E32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01.06.2024г</w:t>
            </w:r>
            <w:r w:rsidR="002C70B3" w:rsidRPr="00E703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3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0B3" w:rsidRPr="00E703C0" w:rsidRDefault="002C70B3" w:rsidP="002C70B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E703C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Состоит в штате</w:t>
            </w:r>
          </w:p>
        </w:tc>
      </w:tr>
    </w:tbl>
    <w:p w:rsidR="002C70B3" w:rsidRDefault="002C70B3" w:rsidP="002C70B3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F6AC7" w:rsidRDefault="00EF6AC7" w:rsidP="00CB4478">
      <w:pPr>
        <w:spacing w:before="120" w:after="120" w:line="240" w:lineRule="auto"/>
        <w:ind w:left="2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C70B3" w:rsidRPr="00E703C0" w:rsidRDefault="00EF6AC7" w:rsidP="00CB4478">
      <w:pPr>
        <w:spacing w:before="120" w:after="120" w:line="240" w:lineRule="auto"/>
        <w:ind w:left="2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</w:t>
      </w:r>
      <w:r w:rsidR="006D1E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едения</w:t>
      </w:r>
      <w:r w:rsidR="005D13F7" w:rsidRPr="00E703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закрытой</w:t>
      </w:r>
      <w:r w:rsidR="002C70B3" w:rsidRPr="00E703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площад</w:t>
      </w:r>
      <w:r w:rsidR="005D13F7" w:rsidRPr="00E703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ке </w:t>
      </w:r>
    </w:p>
    <w:p w:rsidR="002C70B3" w:rsidRPr="00FF2289" w:rsidRDefault="001E19CC" w:rsidP="002C70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</w:t>
      </w:r>
      <w:r w:rsidR="005D13F7"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</w:t>
      </w:r>
      <w:r w:rsidR="00E768D4"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наличии</w:t>
      </w:r>
      <w:r w:rsidR="005D13F7"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собственности или на ином законном основании закрытых площадок. </w:t>
      </w:r>
      <w:r w:rsidR="002C70B3" w:rsidRPr="00E703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Договор субаренды земельного участка с ООО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3C2F97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рулем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FF228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от </w:t>
      </w:r>
      <w:r w:rsidR="004C48D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12</w:t>
      </w:r>
      <w:r w:rsidRPr="00FF228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.0</w:t>
      </w:r>
      <w:r w:rsidR="004C48D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7.2021</w:t>
      </w:r>
      <w:r w:rsidRPr="00FF228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FF2289" w:rsidRPr="00FF228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на неопределенный срок.</w:t>
      </w:r>
    </w:p>
    <w:p w:rsidR="002C70B3" w:rsidRPr="00E703C0" w:rsidRDefault="002C70B3" w:rsidP="002C70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Размеры закрытой площадки или автодрома </w:t>
      </w:r>
      <w:r w:rsidR="001E19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–  </w:t>
      </w:r>
      <w:r w:rsidR="003C2F9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5539</w:t>
      </w:r>
      <w:r w:rsidR="001E19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="001E19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кв.м</w:t>
      </w:r>
      <w:proofErr w:type="spellEnd"/>
    </w:p>
    <w:p w:rsidR="002C70B3" w:rsidRPr="00E703C0" w:rsidRDefault="002C70B3" w:rsidP="002C70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ровного и однородного </w:t>
      </w:r>
      <w:proofErr w:type="spellStart"/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>асфальто</w:t>
      </w:r>
      <w:proofErr w:type="spellEnd"/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или цементобетонное покрытия, обеспечивающее круглогодичное </w:t>
      </w:r>
      <w:proofErr w:type="gramStart"/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функционирование  на</w:t>
      </w:r>
      <w:proofErr w:type="gramEnd"/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участках закрытой площадки для первоначального обучения вождению транспортных средств, используемые для выполнения учебных (контрольных) заданий -  ровное и однородное асфальтовое покрытие.</w:t>
      </w:r>
    </w:p>
    <w:p w:rsidR="002C70B3" w:rsidRPr="00E703C0" w:rsidRDefault="002C70B3" w:rsidP="002C70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установленного по периметру ограждения, препятствующее движению по их территории транспортных средств и пешеходов, за исключением учебных транспортных средств, используемых в процессе обучения - </w:t>
      </w:r>
      <w:r w:rsidRPr="00E703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имеется</w:t>
      </w:r>
    </w:p>
    <w:p w:rsidR="002C70B3" w:rsidRPr="00E703C0" w:rsidRDefault="002C70B3" w:rsidP="002C70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наклонного участка (эстакады) с продольным уклоном в пределах 8–16%- </w:t>
      </w:r>
      <w:r w:rsidRPr="00E703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имеется</w:t>
      </w:r>
    </w:p>
    <w:p w:rsidR="002C70B3" w:rsidRPr="00E703C0" w:rsidRDefault="002C70B3" w:rsidP="002C70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Размеры и обустройство техническими средствами организации дорожного движения обеспечивают выполнение каждого из учебных (контрольных) заданий, предусмотренных программой обучения - </w:t>
      </w:r>
      <w:r w:rsidRPr="00E703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имеется</w:t>
      </w:r>
    </w:p>
    <w:p w:rsidR="002C70B3" w:rsidRPr="00E703C0" w:rsidRDefault="002C70B3" w:rsidP="002C70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Коэффициент сцепления колес транспортного средства с покрытием не ниже 0,4 </w:t>
      </w:r>
      <w:proofErr w:type="gramStart"/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E703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&gt;</w:t>
      </w:r>
      <w:proofErr w:type="gramEnd"/>
      <w:r w:rsidRPr="00E703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0.4</w:t>
      </w:r>
    </w:p>
    <w:p w:rsidR="002C70B3" w:rsidRPr="00E703C0" w:rsidRDefault="002C70B3" w:rsidP="002C70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оборудования, </w:t>
      </w:r>
      <w:proofErr w:type="gramStart"/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позволяющего  разметить</w:t>
      </w:r>
      <w:proofErr w:type="gramEnd"/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границы для  выполнения соответствующих заданий-</w:t>
      </w:r>
      <w:r w:rsidRPr="00E703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имеется</w:t>
      </w:r>
    </w:p>
    <w:p w:rsidR="002C70B3" w:rsidRPr="00E703C0" w:rsidRDefault="002C70B3" w:rsidP="002C70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Поперечный уклон, обеспечивающий водоотвод - </w:t>
      </w:r>
      <w:r w:rsidRPr="00E703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имеется</w:t>
      </w:r>
    </w:p>
    <w:p w:rsidR="002C70B3" w:rsidRPr="00E703C0" w:rsidRDefault="002C70B3" w:rsidP="002C70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Продольный уклон (за исключением наклонного участка) не более 100‰ - </w:t>
      </w:r>
      <w:r w:rsidRPr="00E703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соответствует</w:t>
      </w:r>
    </w:p>
    <w:p w:rsidR="00490565" w:rsidRPr="00E703C0" w:rsidRDefault="00490565" w:rsidP="0049056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освещенности -</w:t>
      </w:r>
      <w:r w:rsidRPr="00E703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о</w:t>
      </w:r>
      <w:r w:rsidRPr="00E703C0">
        <w:rPr>
          <w:rFonts w:ascii="Times New Roman" w:hAnsi="Times New Roman" w:cs="Times New Roman"/>
          <w:sz w:val="24"/>
          <w:szCs w:val="24"/>
        </w:rPr>
        <w:t xml:space="preserve">свещенность закрытой площадки(автодрома) соответствует не менее 20 </w:t>
      </w:r>
      <w:proofErr w:type="spellStart"/>
      <w:r w:rsidRPr="00E703C0">
        <w:rPr>
          <w:rFonts w:ascii="Times New Roman" w:hAnsi="Times New Roman" w:cs="Times New Roman"/>
          <w:sz w:val="24"/>
          <w:szCs w:val="24"/>
        </w:rPr>
        <w:t>лк</w:t>
      </w:r>
      <w:proofErr w:type="spellEnd"/>
      <w:r w:rsidRPr="00E703C0">
        <w:rPr>
          <w:rFonts w:ascii="Times New Roman" w:hAnsi="Times New Roman" w:cs="Times New Roman"/>
          <w:sz w:val="24"/>
          <w:szCs w:val="24"/>
        </w:rPr>
        <w:t xml:space="preserve">. (а именно 43лк), в связи с чем, проведения обучения кандидатов в водители в темное время суток на закрытой площадке (автодроме) соответствуют требованиям Примерных программ профессиональной подготовки водителей транспортных средств соответствующих категорий, утвержденных приказом Министерства образования и науки Российской Федерации от 26.12.2013 №1408. </w:t>
      </w:r>
    </w:p>
    <w:p w:rsidR="002C70B3" w:rsidRPr="00E703C0" w:rsidRDefault="002C70B3" w:rsidP="002C70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перекрестка (регулируемого или нерегулируемого) -</w:t>
      </w:r>
      <w:r w:rsidR="00593C30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имеется</w:t>
      </w:r>
    </w:p>
    <w:p w:rsidR="004B01B6" w:rsidRDefault="002C70B3" w:rsidP="00756C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пешеходного перехода </w:t>
      </w:r>
      <w:r w:rsidR="00756C3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593C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имеется</w:t>
      </w:r>
    </w:p>
    <w:p w:rsidR="002C70B3" w:rsidRPr="00756C3F" w:rsidRDefault="002C70B3" w:rsidP="00756C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Наличие дорожных знаков (для автодромов)</w:t>
      </w:r>
    </w:p>
    <w:p w:rsidR="002C70B3" w:rsidRPr="004B01B6" w:rsidRDefault="002C70B3" w:rsidP="002C70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средств организации дорожного движения (для автодромов) </w:t>
      </w:r>
    </w:p>
    <w:p w:rsidR="00192E89" w:rsidRPr="00E703C0" w:rsidRDefault="00192E89" w:rsidP="00F55CDF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C70B3" w:rsidRPr="00E703C0" w:rsidRDefault="002C70B3" w:rsidP="002C70B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92E89" w:rsidRPr="00E703C0" w:rsidRDefault="00CB4478" w:rsidP="004B01B6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03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</w:t>
      </w:r>
      <w:r w:rsidR="005D13F7" w:rsidRPr="00E703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об оборудованных у</w:t>
      </w:r>
      <w:r w:rsidRPr="00E703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чебных кабинетах</w:t>
      </w:r>
      <w:r w:rsidR="002C70B3" w:rsidRPr="00E703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2C70B3" w:rsidRPr="00E703C0" w:rsidRDefault="000714CA" w:rsidP="002C70B3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Учебные кабинеты</w:t>
      </w:r>
      <w:r w:rsidR="00A63C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CB4478"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 </w:t>
      </w:r>
      <w:r w:rsidR="00A63CAA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CB4478"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</w:t>
      </w:r>
      <w:r w:rsidR="00490565"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B4478"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лет Октября, </w:t>
      </w:r>
      <w:r w:rsidR="00992A89" w:rsidRPr="00992A89">
        <w:rPr>
          <w:rFonts w:ascii="Times New Roman" w:eastAsia="Times New Roman" w:hAnsi="Times New Roman" w:cs="Times New Roman"/>
          <w:sz w:val="24"/>
          <w:szCs w:val="24"/>
          <w:lang w:eastAsia="ru-RU"/>
        </w:rPr>
        <w:t>90</w:t>
      </w:r>
      <w:r w:rsidR="00A63CA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992A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стр.2, пом.1</w:t>
      </w:r>
      <w:r w:rsidR="006C693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B4478"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 аренды нежилого помещения от </w:t>
      </w:r>
      <w:r w:rsidR="00992A89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5779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CB4478"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63CA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A5779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bookmarkStart w:id="0" w:name="_GoBack"/>
      <w:bookmarkEnd w:id="0"/>
      <w:r w:rsidR="00CB4478"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>.2</w:t>
      </w:r>
      <w:r w:rsidR="00A63CA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992A89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CB4478"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>г., на неопределённый срок.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1"/>
        <w:gridCol w:w="5862"/>
        <w:gridCol w:w="2060"/>
        <w:gridCol w:w="2600"/>
        <w:gridCol w:w="3012"/>
      </w:tblGrid>
      <w:tr w:rsidR="002C70B3" w:rsidRPr="00E703C0" w:rsidTr="00490565">
        <w:trPr>
          <w:trHeight w:val="690"/>
        </w:trPr>
        <w:tc>
          <w:tcPr>
            <w:tcW w:w="951" w:type="dxa"/>
            <w:vAlign w:val="center"/>
          </w:tcPr>
          <w:p w:rsidR="002C70B3" w:rsidRPr="00E703C0" w:rsidRDefault="002C70B3" w:rsidP="002C70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03C0">
              <w:rPr>
                <w:rFonts w:ascii="Times New Roman" w:eastAsia="Calibri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5862" w:type="dxa"/>
            <w:shd w:val="clear" w:color="auto" w:fill="auto"/>
            <w:vAlign w:val="center"/>
          </w:tcPr>
          <w:p w:rsidR="002C70B3" w:rsidRPr="00E703C0" w:rsidRDefault="002C70B3" w:rsidP="002C70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03C0">
              <w:rPr>
                <w:rFonts w:ascii="Times New Roman" w:eastAsia="Calibri" w:hAnsi="Times New Roman" w:cs="Times New Roman"/>
                <w:sz w:val="20"/>
                <w:szCs w:val="20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2060" w:type="dxa"/>
            <w:shd w:val="clear" w:color="auto" w:fill="auto"/>
            <w:vAlign w:val="center"/>
          </w:tcPr>
          <w:p w:rsidR="002C70B3" w:rsidRPr="00E703C0" w:rsidRDefault="002C70B3" w:rsidP="002C70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E703C0">
              <w:rPr>
                <w:rFonts w:ascii="Times New Roman" w:eastAsia="Calibri" w:hAnsi="Times New Roman" w:cs="Times New Roman"/>
                <w:sz w:val="20"/>
                <w:szCs w:val="20"/>
              </w:rPr>
              <w:t>Площадь  (</w:t>
            </w:r>
            <w:proofErr w:type="gramEnd"/>
            <w:r w:rsidRPr="00E703C0">
              <w:rPr>
                <w:rFonts w:ascii="Times New Roman" w:eastAsia="Calibri" w:hAnsi="Times New Roman" w:cs="Times New Roman"/>
                <w:sz w:val="20"/>
                <w:szCs w:val="20"/>
              </w:rPr>
              <w:t>кв. м)</w:t>
            </w:r>
          </w:p>
        </w:tc>
        <w:tc>
          <w:tcPr>
            <w:tcW w:w="2600" w:type="dxa"/>
            <w:shd w:val="clear" w:color="auto" w:fill="auto"/>
            <w:vAlign w:val="center"/>
          </w:tcPr>
          <w:p w:rsidR="002C70B3" w:rsidRPr="00E703C0" w:rsidRDefault="002C70B3" w:rsidP="002C70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703C0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посадочных мест</w:t>
            </w:r>
          </w:p>
        </w:tc>
        <w:tc>
          <w:tcPr>
            <w:tcW w:w="3012" w:type="dxa"/>
            <w:shd w:val="clear" w:color="auto" w:fill="auto"/>
          </w:tcPr>
          <w:p w:rsidR="002C70B3" w:rsidRPr="00E703C0" w:rsidRDefault="002C70B3" w:rsidP="002C7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03C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аренды помещения</w:t>
            </w:r>
          </w:p>
        </w:tc>
      </w:tr>
      <w:tr w:rsidR="002C70B3" w:rsidRPr="00E703C0" w:rsidTr="00490565">
        <w:trPr>
          <w:trHeight w:val="270"/>
        </w:trPr>
        <w:tc>
          <w:tcPr>
            <w:tcW w:w="951" w:type="dxa"/>
          </w:tcPr>
          <w:p w:rsidR="002C70B3" w:rsidRPr="00E703C0" w:rsidRDefault="002C70B3" w:rsidP="002C70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703C0">
              <w:rPr>
                <w:rFonts w:ascii="Times New Roman" w:eastAsia="Calibri" w:hAnsi="Times New Roman" w:cs="Times New Roman"/>
              </w:rPr>
              <w:lastRenderedPageBreak/>
              <w:t>1</w:t>
            </w:r>
          </w:p>
        </w:tc>
        <w:tc>
          <w:tcPr>
            <w:tcW w:w="5862" w:type="dxa"/>
            <w:shd w:val="clear" w:color="auto" w:fill="auto"/>
          </w:tcPr>
          <w:p w:rsidR="002C70B3" w:rsidRPr="00E703C0" w:rsidRDefault="002C70B3" w:rsidP="00992A8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703C0">
              <w:rPr>
                <w:rFonts w:ascii="Times New Roman" w:eastAsia="Calibri" w:hAnsi="Times New Roman" w:cs="Times New Roman"/>
              </w:rPr>
              <w:t>г. Красноярск, ул.</w:t>
            </w:r>
            <w:r w:rsidR="00A63CAA">
              <w:rPr>
                <w:rFonts w:ascii="Times New Roman" w:eastAsia="Calibri" w:hAnsi="Times New Roman" w:cs="Times New Roman"/>
              </w:rPr>
              <w:t>60 лет Октября,</w:t>
            </w:r>
            <w:r w:rsidR="00992A89">
              <w:rPr>
                <w:rFonts w:ascii="Times New Roman" w:eastAsia="Calibri" w:hAnsi="Times New Roman" w:cs="Times New Roman"/>
              </w:rPr>
              <w:t>90, стр.2, пом.1</w:t>
            </w:r>
            <w:r w:rsidRPr="00E703C0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060" w:type="dxa"/>
            <w:shd w:val="clear" w:color="auto" w:fill="auto"/>
          </w:tcPr>
          <w:p w:rsidR="002C70B3" w:rsidRPr="00E703C0" w:rsidRDefault="00992A89" w:rsidP="002C70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37,6</w:t>
            </w:r>
          </w:p>
        </w:tc>
        <w:tc>
          <w:tcPr>
            <w:tcW w:w="2600" w:type="dxa"/>
            <w:shd w:val="clear" w:color="auto" w:fill="auto"/>
          </w:tcPr>
          <w:p w:rsidR="002C70B3" w:rsidRPr="00E703C0" w:rsidRDefault="00992A89" w:rsidP="002C70B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3012" w:type="dxa"/>
            <w:shd w:val="clear" w:color="auto" w:fill="auto"/>
          </w:tcPr>
          <w:p w:rsidR="002C70B3" w:rsidRPr="00E703C0" w:rsidRDefault="00A4312C" w:rsidP="002C70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03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неопределенный срок</w:t>
            </w:r>
          </w:p>
        </w:tc>
      </w:tr>
    </w:tbl>
    <w:p w:rsidR="008F195D" w:rsidRPr="00E703C0" w:rsidRDefault="008F195D" w:rsidP="002C70B3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70B3" w:rsidRPr="00E703C0" w:rsidRDefault="00CB4478" w:rsidP="00C27DFE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703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</w:t>
      </w:r>
      <w:r w:rsidR="002C70B3" w:rsidRPr="00E703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Информационно-методические и иные материалы:</w:t>
      </w:r>
    </w:p>
    <w:p w:rsidR="002C70B3" w:rsidRPr="00E703C0" w:rsidRDefault="002C70B3" w:rsidP="002C70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Учебный план - </w:t>
      </w:r>
      <w:r w:rsidRPr="00E703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имеется</w:t>
      </w:r>
    </w:p>
    <w:p w:rsidR="002C70B3" w:rsidRPr="00E703C0" w:rsidRDefault="002C70B3" w:rsidP="002C70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Календарный учебный график - </w:t>
      </w:r>
      <w:r w:rsidRPr="00E703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имеется</w:t>
      </w:r>
    </w:p>
    <w:p w:rsidR="002C70B3" w:rsidRPr="00E703C0" w:rsidRDefault="002C70B3" w:rsidP="002C70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Методические материалы и разработки:</w:t>
      </w:r>
    </w:p>
    <w:p w:rsidR="002C70B3" w:rsidRPr="00E703C0" w:rsidRDefault="002C70B3" w:rsidP="002C70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соответствующая примерная программа профессиональной подготовки (переподготовки) водителей транспортных средств, утвержденная в установленном порядке - </w:t>
      </w:r>
      <w:r w:rsidRPr="00E703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имеются</w:t>
      </w:r>
    </w:p>
    <w:p w:rsidR="002C70B3" w:rsidRPr="00E703C0" w:rsidRDefault="002C70B3" w:rsidP="002C70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образовательная программа подготовки (переподготовки) водителей, согласованная с Госавтоинспекцией и </w:t>
      </w:r>
      <w:proofErr w:type="gramStart"/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утвержденная  руководителем</w:t>
      </w:r>
      <w:proofErr w:type="gramEnd"/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организации, осуществляющей образовательную деятельность - </w:t>
      </w:r>
      <w:r w:rsidRPr="00E703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имеются</w:t>
      </w:r>
    </w:p>
    <w:p w:rsidR="002C70B3" w:rsidRPr="00E703C0" w:rsidRDefault="002C70B3" w:rsidP="002C70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методические рекомендации по организации образовательного процесса, утвержденные руководителем организации, осуществляющей образовательную деятельность - </w:t>
      </w:r>
      <w:r w:rsidRPr="00E703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имеются</w:t>
      </w:r>
    </w:p>
    <w:p w:rsidR="002C70B3" w:rsidRPr="00E703C0" w:rsidRDefault="002C70B3" w:rsidP="002C70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материалы для проведения промежуточной и итоговой аттестации </w:t>
      </w:r>
      <w:proofErr w:type="gramStart"/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обучающихся,  утвержденные</w:t>
      </w:r>
      <w:proofErr w:type="gramEnd"/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руководителем организации, осуществляющей образовательную деятельность  - </w:t>
      </w:r>
      <w:r w:rsidRPr="00E703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имеются</w:t>
      </w:r>
    </w:p>
    <w:p w:rsidR="002C70B3" w:rsidRPr="00E703C0" w:rsidRDefault="002C70B3" w:rsidP="002C70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расписание занятий - </w:t>
      </w:r>
      <w:r w:rsidRPr="00E703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имеются</w:t>
      </w:r>
    </w:p>
    <w:p w:rsidR="002C70B3" w:rsidRPr="00E703C0" w:rsidRDefault="002C70B3" w:rsidP="002C70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Схемы учебных маршрутов, утвержденных организацией, осуществляющей образовательную деятельность </w:t>
      </w:r>
      <w:proofErr w:type="gramStart"/>
      <w:r w:rsidR="00CB4478"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>( за</w:t>
      </w:r>
      <w:proofErr w:type="gramEnd"/>
      <w:r w:rsidR="00CB4478"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F7A6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B4478"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сключением программ подготовки водителей транспортных средств категорий «М», «А», подкатегорий «А1», «В1»)</w:t>
      </w:r>
      <w:r w:rsidRPr="00E70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E703C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имеются</w:t>
      </w:r>
    </w:p>
    <w:p w:rsidR="002C70B3" w:rsidRPr="00C27DFE" w:rsidRDefault="00C27DFE" w:rsidP="00C27DFE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</w:t>
      </w:r>
      <w:r w:rsidR="00004B16" w:rsidRPr="00C27D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 об о</w:t>
      </w:r>
      <w:r w:rsidR="002C70B3" w:rsidRPr="00C27D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борудовании и технических средствах обучения:</w:t>
      </w:r>
    </w:p>
    <w:p w:rsidR="00004B16" w:rsidRPr="00E703C0" w:rsidRDefault="00004B16" w:rsidP="00F55C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03C0">
        <w:rPr>
          <w:rFonts w:ascii="Times New Roman" w:hAnsi="Times New Roman" w:cs="Times New Roman"/>
          <w:sz w:val="24"/>
          <w:szCs w:val="24"/>
        </w:rPr>
        <w:t>Аппаратно-программный комплекс тестирования и развития психофизиологических качеств водителя (при наличии) ____________________</w:t>
      </w:r>
    </w:p>
    <w:p w:rsidR="00004B16" w:rsidRPr="00E703C0" w:rsidRDefault="00004B16" w:rsidP="00F55C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03C0">
        <w:rPr>
          <w:rFonts w:ascii="Times New Roman" w:hAnsi="Times New Roman" w:cs="Times New Roman"/>
          <w:sz w:val="24"/>
          <w:szCs w:val="24"/>
        </w:rPr>
        <w:t>Марка, модель___________________________ Производитель __________________________</w:t>
      </w:r>
    </w:p>
    <w:p w:rsidR="00004B16" w:rsidRPr="00E703C0" w:rsidRDefault="00004B16" w:rsidP="00F55C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03C0">
        <w:rPr>
          <w:rFonts w:ascii="Times New Roman" w:hAnsi="Times New Roman" w:cs="Times New Roman"/>
          <w:sz w:val="24"/>
          <w:szCs w:val="24"/>
        </w:rPr>
        <w:t>Наличие утвержденных технических условий _______________________________________</w:t>
      </w:r>
    </w:p>
    <w:p w:rsidR="00004B16" w:rsidRPr="00E703C0" w:rsidRDefault="00004B16" w:rsidP="00F55C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03C0">
        <w:rPr>
          <w:rFonts w:ascii="Times New Roman" w:hAnsi="Times New Roman" w:cs="Times New Roman"/>
          <w:sz w:val="24"/>
          <w:szCs w:val="24"/>
        </w:rPr>
        <w:t>Тренажер (при наличии) __________________________________________________________</w:t>
      </w:r>
    </w:p>
    <w:p w:rsidR="00004B16" w:rsidRPr="00E703C0" w:rsidRDefault="00004B16" w:rsidP="00F55C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03C0">
        <w:rPr>
          <w:rFonts w:ascii="Times New Roman" w:hAnsi="Times New Roman" w:cs="Times New Roman"/>
          <w:sz w:val="24"/>
          <w:szCs w:val="24"/>
        </w:rPr>
        <w:t xml:space="preserve">Марка, модель___________________________ Производитель __________________________ </w:t>
      </w:r>
    </w:p>
    <w:p w:rsidR="00756C3F" w:rsidRPr="00E703C0" w:rsidRDefault="00004B16" w:rsidP="00F55C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03C0">
        <w:rPr>
          <w:rFonts w:ascii="Times New Roman" w:hAnsi="Times New Roman" w:cs="Times New Roman"/>
          <w:sz w:val="24"/>
          <w:szCs w:val="24"/>
        </w:rPr>
        <w:t>Наличие утвержденных технических условий _______________________________________</w:t>
      </w:r>
    </w:p>
    <w:p w:rsidR="00756C3F" w:rsidRPr="00E703C0" w:rsidRDefault="00004B16" w:rsidP="00F55C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03C0">
        <w:rPr>
          <w:rFonts w:ascii="Times New Roman" w:hAnsi="Times New Roman" w:cs="Times New Roman"/>
          <w:sz w:val="24"/>
          <w:szCs w:val="24"/>
        </w:rPr>
        <w:t>Компьютер с соответству</w:t>
      </w:r>
      <w:r w:rsidR="000714CA">
        <w:rPr>
          <w:rFonts w:ascii="Times New Roman" w:hAnsi="Times New Roman" w:cs="Times New Roman"/>
          <w:sz w:val="24"/>
          <w:szCs w:val="24"/>
        </w:rPr>
        <w:t>ющим программным обеспечением 2</w:t>
      </w:r>
      <w:r w:rsidRPr="00E703C0"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004B16" w:rsidRPr="00E703C0" w:rsidRDefault="00004B16" w:rsidP="00894FDF">
      <w:pPr>
        <w:pStyle w:val="a8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03C0">
        <w:rPr>
          <w:rFonts w:ascii="Times New Roman" w:hAnsi="Times New Roman" w:cs="Times New Roman"/>
          <w:b/>
          <w:sz w:val="24"/>
          <w:szCs w:val="24"/>
        </w:rPr>
        <w:t>Соответствие требованиям Федерального закона «Об образовании в Российской Федерации»</w:t>
      </w:r>
    </w:p>
    <w:p w:rsidR="00004B16" w:rsidRPr="00E703C0" w:rsidRDefault="00004B16" w:rsidP="00004B16">
      <w:pPr>
        <w:rPr>
          <w:rFonts w:ascii="Times New Roman" w:hAnsi="Times New Roman" w:cs="Times New Roman"/>
          <w:sz w:val="24"/>
          <w:szCs w:val="24"/>
        </w:rPr>
      </w:pPr>
      <w:r w:rsidRPr="00E703C0">
        <w:rPr>
          <w:rFonts w:ascii="Times New Roman" w:hAnsi="Times New Roman" w:cs="Times New Roman"/>
          <w:sz w:val="24"/>
          <w:szCs w:val="24"/>
        </w:rPr>
        <w:t xml:space="preserve">Наличие отчета по результатам </w:t>
      </w:r>
      <w:proofErr w:type="spellStart"/>
      <w:r w:rsidRPr="00E703C0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Pr="00E703C0">
        <w:rPr>
          <w:rFonts w:ascii="Times New Roman" w:hAnsi="Times New Roman" w:cs="Times New Roman"/>
          <w:sz w:val="24"/>
          <w:szCs w:val="24"/>
        </w:rPr>
        <w:t xml:space="preserve"> материально-технической базы образовательной организации - </w:t>
      </w:r>
      <w:r w:rsidRPr="00E703C0">
        <w:rPr>
          <w:rFonts w:ascii="Times New Roman" w:hAnsi="Times New Roman" w:cs="Times New Roman"/>
          <w:b/>
          <w:sz w:val="24"/>
          <w:szCs w:val="24"/>
          <w:u w:val="single"/>
        </w:rPr>
        <w:t>имеется</w:t>
      </w:r>
    </w:p>
    <w:p w:rsidR="00004B16" w:rsidRPr="00E703C0" w:rsidRDefault="00004B16" w:rsidP="00004B1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703C0">
        <w:rPr>
          <w:rFonts w:ascii="Times New Roman" w:hAnsi="Times New Roman" w:cs="Times New Roman"/>
          <w:sz w:val="24"/>
          <w:szCs w:val="24"/>
        </w:rPr>
        <w:t>Размещение на официальном сайте образовательной организации в сети «</w:t>
      </w:r>
      <w:proofErr w:type="gramStart"/>
      <w:r w:rsidRPr="00E703C0">
        <w:rPr>
          <w:rFonts w:ascii="Times New Roman" w:hAnsi="Times New Roman" w:cs="Times New Roman"/>
          <w:sz w:val="24"/>
          <w:szCs w:val="24"/>
        </w:rPr>
        <w:t>Интернет»  отчета</w:t>
      </w:r>
      <w:proofErr w:type="gramEnd"/>
      <w:r w:rsidRPr="00E703C0">
        <w:rPr>
          <w:rFonts w:ascii="Times New Roman" w:hAnsi="Times New Roman" w:cs="Times New Roman"/>
          <w:sz w:val="24"/>
          <w:szCs w:val="24"/>
        </w:rPr>
        <w:t xml:space="preserve"> о результатах </w:t>
      </w:r>
      <w:r w:rsidR="005C7F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03C0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Pr="00E703C0">
        <w:rPr>
          <w:rFonts w:ascii="Times New Roman" w:hAnsi="Times New Roman" w:cs="Times New Roman"/>
          <w:sz w:val="24"/>
          <w:szCs w:val="24"/>
        </w:rPr>
        <w:t xml:space="preserve"> - </w:t>
      </w:r>
      <w:r w:rsidRPr="00E703C0">
        <w:rPr>
          <w:rFonts w:ascii="Times New Roman" w:hAnsi="Times New Roman" w:cs="Times New Roman"/>
          <w:b/>
          <w:sz w:val="24"/>
          <w:szCs w:val="24"/>
          <w:u w:val="single"/>
        </w:rPr>
        <w:t>имеется</w:t>
      </w:r>
    </w:p>
    <w:p w:rsidR="00F01E48" w:rsidRPr="00E703C0" w:rsidRDefault="00004B16" w:rsidP="00004B1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703C0">
        <w:rPr>
          <w:rFonts w:ascii="Times New Roman" w:hAnsi="Times New Roman" w:cs="Times New Roman"/>
          <w:sz w:val="24"/>
          <w:szCs w:val="24"/>
        </w:rPr>
        <w:t xml:space="preserve">Соответствие сведений, указанных на официальном сайте образовательной организации в сети «Интернет» о состоянии учебно-материальной базы фактически </w:t>
      </w:r>
      <w:proofErr w:type="gramStart"/>
      <w:r w:rsidRPr="00E703C0">
        <w:rPr>
          <w:rFonts w:ascii="Times New Roman" w:hAnsi="Times New Roman" w:cs="Times New Roman"/>
          <w:sz w:val="24"/>
          <w:szCs w:val="24"/>
        </w:rPr>
        <w:t xml:space="preserve">установленным  </w:t>
      </w:r>
      <w:r w:rsidRPr="00E703C0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proofErr w:type="gramEnd"/>
      <w:r w:rsidRPr="00E703C0">
        <w:rPr>
          <w:rFonts w:ascii="Times New Roman" w:hAnsi="Times New Roman" w:cs="Times New Roman"/>
          <w:b/>
          <w:sz w:val="24"/>
          <w:szCs w:val="24"/>
          <w:u w:val="single"/>
        </w:rPr>
        <w:t xml:space="preserve"> соответствуют</w:t>
      </w:r>
    </w:p>
    <w:p w:rsidR="00EF6AC7" w:rsidRDefault="00EF6AC7" w:rsidP="00894FDF">
      <w:pPr>
        <w:rPr>
          <w:rFonts w:ascii="Times New Roman" w:hAnsi="Times New Roman" w:cs="Times New Roman"/>
          <w:b/>
          <w:sz w:val="24"/>
          <w:szCs w:val="24"/>
        </w:rPr>
      </w:pPr>
    </w:p>
    <w:p w:rsidR="00EF6AC7" w:rsidRDefault="00EF6AC7" w:rsidP="00894FDF">
      <w:pPr>
        <w:rPr>
          <w:rFonts w:ascii="Times New Roman" w:hAnsi="Times New Roman" w:cs="Times New Roman"/>
          <w:b/>
          <w:sz w:val="24"/>
          <w:szCs w:val="24"/>
        </w:rPr>
      </w:pPr>
    </w:p>
    <w:p w:rsidR="00EF6AC7" w:rsidRDefault="00EF6AC7" w:rsidP="00894FDF">
      <w:pPr>
        <w:rPr>
          <w:rFonts w:ascii="Times New Roman" w:hAnsi="Times New Roman" w:cs="Times New Roman"/>
          <w:b/>
          <w:sz w:val="24"/>
          <w:szCs w:val="24"/>
        </w:rPr>
      </w:pPr>
    </w:p>
    <w:p w:rsidR="00004B16" w:rsidRPr="00E703C0" w:rsidRDefault="00EF6AC7" w:rsidP="00894FD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</w:t>
      </w:r>
      <w:r w:rsidR="00004B16" w:rsidRPr="00E703C0">
        <w:rPr>
          <w:rFonts w:ascii="Times New Roman" w:hAnsi="Times New Roman" w:cs="Times New Roman"/>
          <w:b/>
          <w:sz w:val="24"/>
          <w:szCs w:val="24"/>
        </w:rPr>
        <w:t>Соответствие требованиям Федерального закона «О безопасности дорожного движения»</w:t>
      </w:r>
    </w:p>
    <w:p w:rsidR="00004B16" w:rsidRPr="00E703C0" w:rsidRDefault="00004B16" w:rsidP="00F55C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03C0">
        <w:rPr>
          <w:rFonts w:ascii="Times New Roman" w:hAnsi="Times New Roman" w:cs="Times New Roman"/>
          <w:sz w:val="24"/>
          <w:szCs w:val="24"/>
        </w:rPr>
        <w:t xml:space="preserve">Проведение мероприятий,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неисправностей, угрожающих безопасности дорожного </w:t>
      </w:r>
      <w:proofErr w:type="gramStart"/>
      <w:r w:rsidRPr="00E703C0">
        <w:rPr>
          <w:rFonts w:ascii="Times New Roman" w:hAnsi="Times New Roman" w:cs="Times New Roman"/>
          <w:sz w:val="24"/>
          <w:szCs w:val="24"/>
        </w:rPr>
        <w:t>движения  -</w:t>
      </w:r>
      <w:proofErr w:type="gramEnd"/>
      <w:r w:rsidRPr="00E703C0">
        <w:rPr>
          <w:rFonts w:ascii="Times New Roman" w:hAnsi="Times New Roman" w:cs="Times New Roman"/>
          <w:sz w:val="24"/>
          <w:szCs w:val="24"/>
        </w:rPr>
        <w:t xml:space="preserve"> </w:t>
      </w:r>
      <w:r w:rsidRPr="00E703C0">
        <w:rPr>
          <w:rFonts w:ascii="Times New Roman" w:hAnsi="Times New Roman" w:cs="Times New Roman"/>
          <w:b/>
          <w:sz w:val="24"/>
          <w:szCs w:val="24"/>
          <w:u w:val="single"/>
        </w:rPr>
        <w:t>осуществляется.</w:t>
      </w:r>
    </w:p>
    <w:p w:rsidR="00004B16" w:rsidRPr="00E703C0" w:rsidRDefault="00004B16" w:rsidP="00F55C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03C0">
        <w:rPr>
          <w:rFonts w:ascii="Times New Roman" w:hAnsi="Times New Roman" w:cs="Times New Roman"/>
          <w:sz w:val="24"/>
          <w:szCs w:val="24"/>
        </w:rPr>
        <w:t xml:space="preserve">Медицинское обеспечение </w:t>
      </w:r>
      <w:r w:rsidR="002245D8">
        <w:rPr>
          <w:rFonts w:ascii="Times New Roman" w:hAnsi="Times New Roman" w:cs="Times New Roman"/>
          <w:sz w:val="24"/>
          <w:szCs w:val="24"/>
        </w:rPr>
        <w:t>безопасности дорожного движения</w:t>
      </w:r>
      <w:r w:rsidRPr="00E703C0">
        <w:rPr>
          <w:rFonts w:ascii="Times New Roman" w:hAnsi="Times New Roman" w:cs="Times New Roman"/>
          <w:sz w:val="24"/>
          <w:szCs w:val="24"/>
        </w:rPr>
        <w:t>:</w:t>
      </w:r>
    </w:p>
    <w:p w:rsidR="00192E89" w:rsidRPr="00E703C0" w:rsidRDefault="00004B16" w:rsidP="00F55C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703C0">
        <w:rPr>
          <w:rFonts w:ascii="Times New Roman" w:hAnsi="Times New Roman" w:cs="Times New Roman"/>
          <w:sz w:val="24"/>
          <w:szCs w:val="24"/>
        </w:rPr>
        <w:t xml:space="preserve">- обязательные </w:t>
      </w:r>
      <w:proofErr w:type="spellStart"/>
      <w:r w:rsidRPr="00E703C0">
        <w:rPr>
          <w:rFonts w:ascii="Times New Roman" w:hAnsi="Times New Roman" w:cs="Times New Roman"/>
          <w:sz w:val="24"/>
          <w:szCs w:val="24"/>
        </w:rPr>
        <w:t>предрейсовые</w:t>
      </w:r>
      <w:proofErr w:type="spellEnd"/>
      <w:r w:rsidRPr="00E703C0">
        <w:rPr>
          <w:rFonts w:ascii="Times New Roman" w:hAnsi="Times New Roman" w:cs="Times New Roman"/>
          <w:sz w:val="24"/>
          <w:szCs w:val="24"/>
        </w:rPr>
        <w:t xml:space="preserve"> </w:t>
      </w:r>
      <w:r w:rsidR="005C7F45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5C7F45">
        <w:rPr>
          <w:rFonts w:ascii="Times New Roman" w:hAnsi="Times New Roman" w:cs="Times New Roman"/>
          <w:sz w:val="24"/>
          <w:szCs w:val="24"/>
        </w:rPr>
        <w:t>послерейсовые</w:t>
      </w:r>
      <w:proofErr w:type="spellEnd"/>
      <w:r w:rsidR="005C7F45">
        <w:rPr>
          <w:rFonts w:ascii="Times New Roman" w:hAnsi="Times New Roman" w:cs="Times New Roman"/>
          <w:sz w:val="24"/>
          <w:szCs w:val="24"/>
        </w:rPr>
        <w:t xml:space="preserve"> </w:t>
      </w:r>
      <w:r w:rsidRPr="00E703C0">
        <w:rPr>
          <w:rFonts w:ascii="Times New Roman" w:hAnsi="Times New Roman" w:cs="Times New Roman"/>
          <w:sz w:val="24"/>
          <w:szCs w:val="24"/>
        </w:rPr>
        <w:t xml:space="preserve">медицинские осмотры </w:t>
      </w:r>
      <w:r w:rsidR="00F01E48" w:rsidRPr="00E703C0">
        <w:rPr>
          <w:rFonts w:ascii="Times New Roman" w:hAnsi="Times New Roman" w:cs="Times New Roman"/>
          <w:sz w:val="24"/>
          <w:szCs w:val="24"/>
        </w:rPr>
        <w:t>–</w:t>
      </w:r>
      <w:r w:rsidRPr="00E703C0">
        <w:rPr>
          <w:rFonts w:ascii="Times New Roman" w:hAnsi="Times New Roman" w:cs="Times New Roman"/>
          <w:b/>
          <w:sz w:val="24"/>
          <w:szCs w:val="24"/>
          <w:u w:val="single"/>
        </w:rPr>
        <w:t>проводятся</w:t>
      </w:r>
    </w:p>
    <w:p w:rsidR="00004B16" w:rsidRPr="00E703C0" w:rsidRDefault="00004B16" w:rsidP="00004B16">
      <w:pPr>
        <w:rPr>
          <w:b/>
          <w:sz w:val="24"/>
          <w:szCs w:val="24"/>
          <w:u w:val="single"/>
        </w:rPr>
      </w:pPr>
    </w:p>
    <w:sectPr w:rsidR="00004B16" w:rsidRPr="00E703C0" w:rsidSect="00F55CDF">
      <w:footerReference w:type="even" r:id="rId8"/>
      <w:pgSz w:w="16838" w:h="11906" w:orient="landscape"/>
      <w:pgMar w:top="993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65D1" w:rsidRDefault="00D965D1" w:rsidP="0089227B">
      <w:pPr>
        <w:spacing w:after="0" w:line="240" w:lineRule="auto"/>
      </w:pPr>
      <w:r>
        <w:separator/>
      </w:r>
    </w:p>
  </w:endnote>
  <w:endnote w:type="continuationSeparator" w:id="0">
    <w:p w:rsidR="00D965D1" w:rsidRDefault="00D965D1" w:rsidP="00892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3C4A" w:rsidRDefault="00102E0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73C4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73C4A" w:rsidRDefault="00473C4A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65D1" w:rsidRDefault="00D965D1" w:rsidP="0089227B">
      <w:pPr>
        <w:spacing w:after="0" w:line="240" w:lineRule="auto"/>
      </w:pPr>
      <w:r>
        <w:separator/>
      </w:r>
    </w:p>
  </w:footnote>
  <w:footnote w:type="continuationSeparator" w:id="0">
    <w:p w:rsidR="00D965D1" w:rsidRDefault="00D965D1" w:rsidP="0089227B">
      <w:pPr>
        <w:spacing w:after="0" w:line="240" w:lineRule="auto"/>
      </w:pPr>
      <w:r>
        <w:continuationSeparator/>
      </w:r>
    </w:p>
  </w:footnote>
  <w:footnote w:id="1">
    <w:p w:rsidR="00473C4A" w:rsidRPr="001A0244" w:rsidRDefault="00473C4A" w:rsidP="002C70B3">
      <w:pPr>
        <w:pStyle w:val="a6"/>
        <w:jc w:val="both"/>
        <w:rPr>
          <w:sz w:val="18"/>
          <w:szCs w:val="18"/>
        </w:rPr>
      </w:pPr>
    </w:p>
  </w:footnote>
  <w:footnote w:id="2">
    <w:p w:rsidR="00473C4A" w:rsidRPr="001A0244" w:rsidRDefault="00473C4A" w:rsidP="002C70B3">
      <w:pPr>
        <w:pStyle w:val="a6"/>
        <w:jc w:val="both"/>
        <w:rPr>
          <w:sz w:val="18"/>
          <w:szCs w:val="18"/>
        </w:rPr>
      </w:pPr>
    </w:p>
  </w:footnote>
  <w:footnote w:id="3">
    <w:p w:rsidR="00473C4A" w:rsidRDefault="00473C4A" w:rsidP="002C70B3">
      <w:pPr>
        <w:pStyle w:val="a6"/>
        <w:jc w:val="both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76D68"/>
    <w:multiLevelType w:val="hybridMultilevel"/>
    <w:tmpl w:val="9350D176"/>
    <w:lvl w:ilvl="0" w:tplc="86F265D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">
    <w:nsid w:val="3D7A3F77"/>
    <w:multiLevelType w:val="hybridMultilevel"/>
    <w:tmpl w:val="5B9612F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53391A"/>
    <w:multiLevelType w:val="hybridMultilevel"/>
    <w:tmpl w:val="90C2FD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BC5398"/>
    <w:multiLevelType w:val="hybridMultilevel"/>
    <w:tmpl w:val="616CD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227B"/>
    <w:rsid w:val="00004B16"/>
    <w:rsid w:val="00017BFF"/>
    <w:rsid w:val="00020899"/>
    <w:rsid w:val="00025101"/>
    <w:rsid w:val="00026D95"/>
    <w:rsid w:val="00061E92"/>
    <w:rsid w:val="00066DD5"/>
    <w:rsid w:val="000714CA"/>
    <w:rsid w:val="00075EF9"/>
    <w:rsid w:val="000838F6"/>
    <w:rsid w:val="000844E3"/>
    <w:rsid w:val="00096F18"/>
    <w:rsid w:val="000A27A0"/>
    <w:rsid w:val="000A3D19"/>
    <w:rsid w:val="000A7FD6"/>
    <w:rsid w:val="000B356A"/>
    <w:rsid w:val="000B35F5"/>
    <w:rsid w:val="000B5EF2"/>
    <w:rsid w:val="000C227A"/>
    <w:rsid w:val="000F012B"/>
    <w:rsid w:val="00101911"/>
    <w:rsid w:val="00102E0C"/>
    <w:rsid w:val="0010670A"/>
    <w:rsid w:val="00106A25"/>
    <w:rsid w:val="001141DE"/>
    <w:rsid w:val="00124645"/>
    <w:rsid w:val="00124E9C"/>
    <w:rsid w:val="00125D18"/>
    <w:rsid w:val="001300FE"/>
    <w:rsid w:val="00132045"/>
    <w:rsid w:val="001354AA"/>
    <w:rsid w:val="001604D0"/>
    <w:rsid w:val="00175757"/>
    <w:rsid w:val="00175FC0"/>
    <w:rsid w:val="00177E5C"/>
    <w:rsid w:val="0018789A"/>
    <w:rsid w:val="00192E89"/>
    <w:rsid w:val="00197911"/>
    <w:rsid w:val="001C701A"/>
    <w:rsid w:val="001E19CC"/>
    <w:rsid w:val="001E205F"/>
    <w:rsid w:val="001F0EB0"/>
    <w:rsid w:val="00223FA2"/>
    <w:rsid w:val="002245D8"/>
    <w:rsid w:val="0023337B"/>
    <w:rsid w:val="00255E66"/>
    <w:rsid w:val="00265BCB"/>
    <w:rsid w:val="00267278"/>
    <w:rsid w:val="00272124"/>
    <w:rsid w:val="00272657"/>
    <w:rsid w:val="00277B53"/>
    <w:rsid w:val="00277ECF"/>
    <w:rsid w:val="00290A20"/>
    <w:rsid w:val="0029435E"/>
    <w:rsid w:val="002C4049"/>
    <w:rsid w:val="002C5524"/>
    <w:rsid w:val="002C70B3"/>
    <w:rsid w:val="002E6C7E"/>
    <w:rsid w:val="0031075F"/>
    <w:rsid w:val="00331593"/>
    <w:rsid w:val="00334F73"/>
    <w:rsid w:val="00337B55"/>
    <w:rsid w:val="00341BC4"/>
    <w:rsid w:val="00346AC5"/>
    <w:rsid w:val="00353F1F"/>
    <w:rsid w:val="00374DE4"/>
    <w:rsid w:val="00386633"/>
    <w:rsid w:val="003931C5"/>
    <w:rsid w:val="00397E12"/>
    <w:rsid w:val="003A128D"/>
    <w:rsid w:val="003A376F"/>
    <w:rsid w:val="003B143F"/>
    <w:rsid w:val="003C2F97"/>
    <w:rsid w:val="003C4D2E"/>
    <w:rsid w:val="003E3C3E"/>
    <w:rsid w:val="003F2F20"/>
    <w:rsid w:val="003F5D4A"/>
    <w:rsid w:val="0040007F"/>
    <w:rsid w:val="00403995"/>
    <w:rsid w:val="00405360"/>
    <w:rsid w:val="00417138"/>
    <w:rsid w:val="00417B13"/>
    <w:rsid w:val="0042296C"/>
    <w:rsid w:val="004334AA"/>
    <w:rsid w:val="00434D88"/>
    <w:rsid w:val="004550C8"/>
    <w:rsid w:val="00456832"/>
    <w:rsid w:val="0045752C"/>
    <w:rsid w:val="00460B8D"/>
    <w:rsid w:val="004628F9"/>
    <w:rsid w:val="00473C4A"/>
    <w:rsid w:val="00485463"/>
    <w:rsid w:val="00490565"/>
    <w:rsid w:val="00491B6A"/>
    <w:rsid w:val="004A682C"/>
    <w:rsid w:val="004A7358"/>
    <w:rsid w:val="004B01B6"/>
    <w:rsid w:val="004C1EC2"/>
    <w:rsid w:val="004C48D1"/>
    <w:rsid w:val="004C6B4A"/>
    <w:rsid w:val="004D0DF6"/>
    <w:rsid w:val="004D18DA"/>
    <w:rsid w:val="004D4188"/>
    <w:rsid w:val="004E18E9"/>
    <w:rsid w:val="004E2BAA"/>
    <w:rsid w:val="00516C25"/>
    <w:rsid w:val="00525C6F"/>
    <w:rsid w:val="00532AD2"/>
    <w:rsid w:val="00552430"/>
    <w:rsid w:val="00553A4B"/>
    <w:rsid w:val="00556ACC"/>
    <w:rsid w:val="0056297C"/>
    <w:rsid w:val="00566106"/>
    <w:rsid w:val="00572BC2"/>
    <w:rsid w:val="005915F5"/>
    <w:rsid w:val="00593C30"/>
    <w:rsid w:val="005945ED"/>
    <w:rsid w:val="005A1B36"/>
    <w:rsid w:val="005A20A1"/>
    <w:rsid w:val="005A6D2D"/>
    <w:rsid w:val="005B1130"/>
    <w:rsid w:val="005C7830"/>
    <w:rsid w:val="005C7F45"/>
    <w:rsid w:val="005D13F7"/>
    <w:rsid w:val="005D380C"/>
    <w:rsid w:val="005D5E99"/>
    <w:rsid w:val="005D7842"/>
    <w:rsid w:val="005F081E"/>
    <w:rsid w:val="005F2998"/>
    <w:rsid w:val="00600660"/>
    <w:rsid w:val="006052E4"/>
    <w:rsid w:val="0060754D"/>
    <w:rsid w:val="00607F2F"/>
    <w:rsid w:val="00627428"/>
    <w:rsid w:val="00631F13"/>
    <w:rsid w:val="00644813"/>
    <w:rsid w:val="00667228"/>
    <w:rsid w:val="00691D32"/>
    <w:rsid w:val="006925D1"/>
    <w:rsid w:val="00695924"/>
    <w:rsid w:val="006A401D"/>
    <w:rsid w:val="006A5FEF"/>
    <w:rsid w:val="006A79EC"/>
    <w:rsid w:val="006B11B9"/>
    <w:rsid w:val="006B2AD7"/>
    <w:rsid w:val="006C10AD"/>
    <w:rsid w:val="006C68BE"/>
    <w:rsid w:val="006C6939"/>
    <w:rsid w:val="006C6CD1"/>
    <w:rsid w:val="006C6D8C"/>
    <w:rsid w:val="006D1E94"/>
    <w:rsid w:val="006E4AA3"/>
    <w:rsid w:val="006F6A2C"/>
    <w:rsid w:val="006F7385"/>
    <w:rsid w:val="00733E7D"/>
    <w:rsid w:val="00743C4C"/>
    <w:rsid w:val="00753785"/>
    <w:rsid w:val="00756C3F"/>
    <w:rsid w:val="0077357D"/>
    <w:rsid w:val="007740E0"/>
    <w:rsid w:val="007771A1"/>
    <w:rsid w:val="00780F5C"/>
    <w:rsid w:val="007828D3"/>
    <w:rsid w:val="007A5C79"/>
    <w:rsid w:val="007C2FA6"/>
    <w:rsid w:val="007C4111"/>
    <w:rsid w:val="007C41D3"/>
    <w:rsid w:val="007D169C"/>
    <w:rsid w:val="007D1FC1"/>
    <w:rsid w:val="007D322A"/>
    <w:rsid w:val="007E06E2"/>
    <w:rsid w:val="007E2EA8"/>
    <w:rsid w:val="007E4D15"/>
    <w:rsid w:val="007F474B"/>
    <w:rsid w:val="0080148F"/>
    <w:rsid w:val="008047A0"/>
    <w:rsid w:val="00807E2D"/>
    <w:rsid w:val="008234E5"/>
    <w:rsid w:val="00831ABE"/>
    <w:rsid w:val="0086343C"/>
    <w:rsid w:val="0089227B"/>
    <w:rsid w:val="00894FDF"/>
    <w:rsid w:val="008951E5"/>
    <w:rsid w:val="008C1B45"/>
    <w:rsid w:val="008C43CC"/>
    <w:rsid w:val="008D4F92"/>
    <w:rsid w:val="008D62F4"/>
    <w:rsid w:val="008D74B3"/>
    <w:rsid w:val="008F195D"/>
    <w:rsid w:val="008F2BFE"/>
    <w:rsid w:val="008F5682"/>
    <w:rsid w:val="00901FB6"/>
    <w:rsid w:val="009122D7"/>
    <w:rsid w:val="00913CA0"/>
    <w:rsid w:val="00927611"/>
    <w:rsid w:val="00940622"/>
    <w:rsid w:val="00947751"/>
    <w:rsid w:val="00950CE4"/>
    <w:rsid w:val="00953E8C"/>
    <w:rsid w:val="00987721"/>
    <w:rsid w:val="00992A89"/>
    <w:rsid w:val="009B14AD"/>
    <w:rsid w:val="009B6DF9"/>
    <w:rsid w:val="009C10CD"/>
    <w:rsid w:val="009E735B"/>
    <w:rsid w:val="009F2B06"/>
    <w:rsid w:val="009F3F25"/>
    <w:rsid w:val="009F4F31"/>
    <w:rsid w:val="00A056AB"/>
    <w:rsid w:val="00A115EC"/>
    <w:rsid w:val="00A172E2"/>
    <w:rsid w:val="00A2093B"/>
    <w:rsid w:val="00A245D9"/>
    <w:rsid w:val="00A27CA9"/>
    <w:rsid w:val="00A40C5D"/>
    <w:rsid w:val="00A42DE5"/>
    <w:rsid w:val="00A4312C"/>
    <w:rsid w:val="00A46A16"/>
    <w:rsid w:val="00A5438B"/>
    <w:rsid w:val="00A5779C"/>
    <w:rsid w:val="00A63CAA"/>
    <w:rsid w:val="00A665D1"/>
    <w:rsid w:val="00A77D12"/>
    <w:rsid w:val="00A971FC"/>
    <w:rsid w:val="00AA4511"/>
    <w:rsid w:val="00AA51E4"/>
    <w:rsid w:val="00AB3B09"/>
    <w:rsid w:val="00AB4723"/>
    <w:rsid w:val="00AC153E"/>
    <w:rsid w:val="00AD0ECE"/>
    <w:rsid w:val="00AD6196"/>
    <w:rsid w:val="00AF0339"/>
    <w:rsid w:val="00AF3264"/>
    <w:rsid w:val="00B01DD4"/>
    <w:rsid w:val="00B30E7E"/>
    <w:rsid w:val="00B326C0"/>
    <w:rsid w:val="00B37D11"/>
    <w:rsid w:val="00B42F30"/>
    <w:rsid w:val="00B50E47"/>
    <w:rsid w:val="00B56796"/>
    <w:rsid w:val="00B604E2"/>
    <w:rsid w:val="00B64E7F"/>
    <w:rsid w:val="00B71C21"/>
    <w:rsid w:val="00B851F4"/>
    <w:rsid w:val="00BA1936"/>
    <w:rsid w:val="00BB1578"/>
    <w:rsid w:val="00BB78AD"/>
    <w:rsid w:val="00BC3093"/>
    <w:rsid w:val="00BD42C1"/>
    <w:rsid w:val="00BD52E4"/>
    <w:rsid w:val="00C2227E"/>
    <w:rsid w:val="00C22C35"/>
    <w:rsid w:val="00C23934"/>
    <w:rsid w:val="00C24A21"/>
    <w:rsid w:val="00C27DFE"/>
    <w:rsid w:val="00C31A90"/>
    <w:rsid w:val="00C37038"/>
    <w:rsid w:val="00C37C2F"/>
    <w:rsid w:val="00C45DC4"/>
    <w:rsid w:val="00C51DC2"/>
    <w:rsid w:val="00C54B76"/>
    <w:rsid w:val="00C554D3"/>
    <w:rsid w:val="00C67034"/>
    <w:rsid w:val="00C75958"/>
    <w:rsid w:val="00C76031"/>
    <w:rsid w:val="00C864F5"/>
    <w:rsid w:val="00C97C67"/>
    <w:rsid w:val="00CA06CB"/>
    <w:rsid w:val="00CA7D1B"/>
    <w:rsid w:val="00CB3DE3"/>
    <w:rsid w:val="00CB4478"/>
    <w:rsid w:val="00CB54EF"/>
    <w:rsid w:val="00CB7939"/>
    <w:rsid w:val="00CC6826"/>
    <w:rsid w:val="00CC6829"/>
    <w:rsid w:val="00CE323E"/>
    <w:rsid w:val="00CF2AD4"/>
    <w:rsid w:val="00D07DE9"/>
    <w:rsid w:val="00D30A0D"/>
    <w:rsid w:val="00D3744E"/>
    <w:rsid w:val="00D41A62"/>
    <w:rsid w:val="00D4356F"/>
    <w:rsid w:val="00D536E9"/>
    <w:rsid w:val="00D620D5"/>
    <w:rsid w:val="00D63D2F"/>
    <w:rsid w:val="00D667DC"/>
    <w:rsid w:val="00D84B86"/>
    <w:rsid w:val="00D850D6"/>
    <w:rsid w:val="00D85556"/>
    <w:rsid w:val="00D965D1"/>
    <w:rsid w:val="00DA7911"/>
    <w:rsid w:val="00DB3BFD"/>
    <w:rsid w:val="00DB4AEF"/>
    <w:rsid w:val="00DB7A68"/>
    <w:rsid w:val="00DC36D7"/>
    <w:rsid w:val="00DC737D"/>
    <w:rsid w:val="00DD6581"/>
    <w:rsid w:val="00DD6740"/>
    <w:rsid w:val="00DF7A67"/>
    <w:rsid w:val="00E10DB4"/>
    <w:rsid w:val="00E11C98"/>
    <w:rsid w:val="00E20743"/>
    <w:rsid w:val="00E22E90"/>
    <w:rsid w:val="00E309D6"/>
    <w:rsid w:val="00E31596"/>
    <w:rsid w:val="00E32C46"/>
    <w:rsid w:val="00E41DE8"/>
    <w:rsid w:val="00E435AD"/>
    <w:rsid w:val="00E5662B"/>
    <w:rsid w:val="00E571F7"/>
    <w:rsid w:val="00E648BC"/>
    <w:rsid w:val="00E65A90"/>
    <w:rsid w:val="00E703C0"/>
    <w:rsid w:val="00E737EA"/>
    <w:rsid w:val="00E7544B"/>
    <w:rsid w:val="00E768D4"/>
    <w:rsid w:val="00E92BCE"/>
    <w:rsid w:val="00E93160"/>
    <w:rsid w:val="00E93ACF"/>
    <w:rsid w:val="00E954CD"/>
    <w:rsid w:val="00EA68EF"/>
    <w:rsid w:val="00EC1EA8"/>
    <w:rsid w:val="00EC236F"/>
    <w:rsid w:val="00EC23D8"/>
    <w:rsid w:val="00EC2B62"/>
    <w:rsid w:val="00ED04AA"/>
    <w:rsid w:val="00ED58B2"/>
    <w:rsid w:val="00ED67BF"/>
    <w:rsid w:val="00EE4900"/>
    <w:rsid w:val="00EF5AE2"/>
    <w:rsid w:val="00EF6AC7"/>
    <w:rsid w:val="00EF782F"/>
    <w:rsid w:val="00F0117B"/>
    <w:rsid w:val="00F01E48"/>
    <w:rsid w:val="00F030EE"/>
    <w:rsid w:val="00F2088F"/>
    <w:rsid w:val="00F2116F"/>
    <w:rsid w:val="00F26781"/>
    <w:rsid w:val="00F27C4C"/>
    <w:rsid w:val="00F3286E"/>
    <w:rsid w:val="00F3729D"/>
    <w:rsid w:val="00F55CDF"/>
    <w:rsid w:val="00F568D8"/>
    <w:rsid w:val="00F61265"/>
    <w:rsid w:val="00F701DF"/>
    <w:rsid w:val="00F91C95"/>
    <w:rsid w:val="00F958FE"/>
    <w:rsid w:val="00FB23EA"/>
    <w:rsid w:val="00FC0B89"/>
    <w:rsid w:val="00FC410A"/>
    <w:rsid w:val="00FC4C2C"/>
    <w:rsid w:val="00FC5A31"/>
    <w:rsid w:val="00FD0BB2"/>
    <w:rsid w:val="00FD366C"/>
    <w:rsid w:val="00FF1198"/>
    <w:rsid w:val="00FF2289"/>
    <w:rsid w:val="00FF7D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56BBB5-21F0-4878-9AA2-F5829AC0C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70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89227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semiHidden/>
    <w:rsid w:val="008922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semiHidden/>
    <w:rsid w:val="0089227B"/>
  </w:style>
  <w:style w:type="paragraph" w:styleId="a6">
    <w:name w:val="footnote text"/>
    <w:basedOn w:val="a"/>
    <w:link w:val="a7"/>
    <w:uiPriority w:val="99"/>
    <w:semiHidden/>
    <w:unhideWhenUsed/>
    <w:rsid w:val="008922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89227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417138"/>
    <w:pPr>
      <w:ind w:left="720"/>
      <w:contextualSpacing/>
    </w:pPr>
  </w:style>
  <w:style w:type="character" w:styleId="a9">
    <w:name w:val="footnote reference"/>
    <w:uiPriority w:val="99"/>
    <w:semiHidden/>
    <w:unhideWhenUsed/>
    <w:rsid w:val="00004B16"/>
    <w:rPr>
      <w:vertAlign w:val="superscript"/>
    </w:rPr>
  </w:style>
  <w:style w:type="paragraph" w:customStyle="1" w:styleId="aa">
    <w:name w:val="сноска"/>
    <w:basedOn w:val="a6"/>
    <w:link w:val="ab"/>
    <w:qFormat/>
    <w:rsid w:val="00004B16"/>
    <w:rPr>
      <w:sz w:val="16"/>
      <w:szCs w:val="16"/>
    </w:rPr>
  </w:style>
  <w:style w:type="character" w:customStyle="1" w:styleId="ab">
    <w:name w:val="сноска Знак"/>
    <w:link w:val="aa"/>
    <w:rsid w:val="00004B16"/>
    <w:rPr>
      <w:rFonts w:ascii="Times New Roman" w:eastAsia="Times New Roman" w:hAnsi="Times New Roman" w:cs="Times New Roman"/>
      <w:sz w:val="16"/>
      <w:szCs w:val="16"/>
    </w:rPr>
  </w:style>
  <w:style w:type="paragraph" w:styleId="ac">
    <w:name w:val="Body Text"/>
    <w:basedOn w:val="a"/>
    <w:link w:val="ad"/>
    <w:rsid w:val="00F55CD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F55CD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3107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31075F"/>
  </w:style>
  <w:style w:type="paragraph" w:styleId="af0">
    <w:name w:val="Balloon Text"/>
    <w:basedOn w:val="a"/>
    <w:link w:val="af1"/>
    <w:uiPriority w:val="99"/>
    <w:semiHidden/>
    <w:unhideWhenUsed/>
    <w:rsid w:val="00C67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70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75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AA209B-3A6D-470C-9935-C2CD15ED4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3977</TotalTime>
  <Pages>8</Pages>
  <Words>1852</Words>
  <Characters>10560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Valera</dc:creator>
  <cp:lastModifiedBy>Учетная запись Майкрософт</cp:lastModifiedBy>
  <cp:revision>179</cp:revision>
  <cp:lastPrinted>2026-05-07T01:54:00Z</cp:lastPrinted>
  <dcterms:created xsi:type="dcterms:W3CDTF">2015-10-21T09:57:00Z</dcterms:created>
  <dcterms:modified xsi:type="dcterms:W3CDTF">2026-08-14T03:34:00Z</dcterms:modified>
</cp:coreProperties>
</file>